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FE44" w14:textId="5EE073F2" w:rsidR="00EF6B27" w:rsidRDefault="00EF6B27">
      <w:pPr>
        <w:tabs>
          <w:tab w:val="right" w:pos="9951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Application in a</w:t>
      </w:r>
      <w:r w:rsidR="00F60E47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="0066073E">
        <w:rPr>
          <w:b/>
          <w:bCs/>
          <w:sz w:val="36"/>
          <w:szCs w:val="36"/>
        </w:rPr>
        <w:t>a</w:t>
      </w:r>
      <w:r w:rsidR="00F60E47">
        <w:rPr>
          <w:b/>
          <w:bCs/>
          <w:sz w:val="36"/>
          <w:szCs w:val="36"/>
        </w:rPr>
        <w:t>rbitration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8"/>
      </w:tblGrid>
      <w:tr w:rsidR="00EF6B27" w14:paraId="2C68BE81" w14:textId="77777777" w:rsidTr="33C03E97">
        <w:trPr>
          <w:trHeight w:val="612"/>
        </w:trPr>
        <w:tc>
          <w:tcPr>
            <w:tcW w:w="9948" w:type="dxa"/>
            <w:shd w:val="clear" w:color="auto" w:fill="C0C0C0"/>
            <w:vAlign w:val="bottom"/>
          </w:tcPr>
          <w:p w14:paraId="646C5E41" w14:textId="19D3CFAF" w:rsidR="00EF6B27" w:rsidRDefault="00EF6B27" w:rsidP="00FC06AF">
            <w:pPr>
              <w:tabs>
                <w:tab w:val="left" w:pos="1080"/>
              </w:tabs>
              <w:ind w:left="111"/>
              <w:rPr>
                <w:b/>
                <w:bCs/>
              </w:rPr>
            </w:pPr>
            <w:r>
              <w:t xml:space="preserve">Family Law </w:t>
            </w:r>
            <w:r w:rsidR="00621F59">
              <w:t>Regulations</w:t>
            </w:r>
            <w:r w:rsidR="18CD1704">
              <w:t xml:space="preserve"> 1984</w:t>
            </w:r>
            <w:r w:rsidR="00621F59">
              <w:t xml:space="preserve"> </w:t>
            </w:r>
            <w:r w:rsidR="00FC06AF"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="00621F59">
              <w:t xml:space="preserve">Part </w:t>
            </w:r>
            <w:r w:rsidR="00621F59" w:rsidRPr="33C03E97">
              <w:rPr>
                <w:b/>
                <w:bCs/>
              </w:rPr>
              <w:t>V</w:t>
            </w:r>
          </w:p>
        </w:tc>
      </w:tr>
    </w:tbl>
    <w:p w14:paraId="49611B00" w14:textId="77777777" w:rsidR="00EF6B27" w:rsidRDefault="00EF6B27">
      <w:pPr>
        <w:tabs>
          <w:tab w:val="right" w:pos="9951"/>
        </w:tabs>
      </w:pPr>
    </w:p>
    <w:p w14:paraId="6B013D99" w14:textId="136A091B" w:rsidR="00621F59" w:rsidRDefault="00051D81" w:rsidP="004B683D">
      <w:pPr>
        <w:tabs>
          <w:tab w:val="right" w:pos="9951"/>
        </w:tabs>
      </w:pPr>
      <w:r>
        <w:t xml:space="preserve">This form is used </w:t>
      </w:r>
      <w:r w:rsidR="00621F59">
        <w:t xml:space="preserve">by a party to an arbitration (or in certain circumstances, the arbitrator) </w:t>
      </w:r>
      <w:r>
        <w:t>to make an application</w:t>
      </w:r>
      <w:r w:rsidR="00621F59">
        <w:t xml:space="preserve"> with respect to an arbitration, including seeking:</w:t>
      </w:r>
    </w:p>
    <w:p w14:paraId="21C8664B" w14:textId="77777777" w:rsidR="00621F59" w:rsidRDefault="00621F59" w:rsidP="004B683D">
      <w:pPr>
        <w:tabs>
          <w:tab w:val="right" w:pos="9951"/>
        </w:tabs>
      </w:pPr>
    </w:p>
    <w:p w14:paraId="11E07913" w14:textId="68ED09EE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Orders to facilitate the effective conduct of a court ordered arbitration;</w:t>
      </w:r>
    </w:p>
    <w:p w14:paraId="3FE361D8" w14:textId="696F576F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The review of the registration of an arbitral award;</w:t>
      </w:r>
      <w:r w:rsidR="0F2C18E1">
        <w:t xml:space="preserve"> or</w:t>
      </w:r>
    </w:p>
    <w:p w14:paraId="627A31E3" w14:textId="6E4648ED" w:rsidR="00621F59" w:rsidRDefault="00621F59" w:rsidP="00621F59">
      <w:pPr>
        <w:pStyle w:val="ListParagraph"/>
        <w:numPr>
          <w:ilvl w:val="0"/>
          <w:numId w:val="6"/>
        </w:numPr>
        <w:tabs>
          <w:tab w:val="right" w:pos="9951"/>
        </w:tabs>
      </w:pPr>
      <w:r>
        <w:t>An order setting aside an arbitral award.</w:t>
      </w:r>
    </w:p>
    <w:p w14:paraId="17512C27" w14:textId="77777777" w:rsidR="00621F59" w:rsidRDefault="00621F59" w:rsidP="00621F59">
      <w:pPr>
        <w:tabs>
          <w:tab w:val="right" w:pos="9951"/>
        </w:tabs>
      </w:pPr>
    </w:p>
    <w:p w14:paraId="321A9EB0" w14:textId="20091401" w:rsidR="00621F59" w:rsidRDefault="00621F59" w:rsidP="00621F59">
      <w:pPr>
        <w:tabs>
          <w:tab w:val="right" w:pos="9951"/>
        </w:tabs>
      </w:pPr>
      <w:r>
        <w:t>An arbitrator may use this form to refer a question of law to the Court.</w:t>
      </w:r>
    </w:p>
    <w:p w14:paraId="1FBE6F7B" w14:textId="77777777" w:rsidR="00621F59" w:rsidRDefault="00621F59" w:rsidP="00621F59">
      <w:pPr>
        <w:tabs>
          <w:tab w:val="right" w:pos="9951"/>
        </w:tabs>
      </w:pPr>
    </w:p>
    <w:p w14:paraId="541CC2E5" w14:textId="327A98AB" w:rsidR="00621F59" w:rsidRDefault="00621F59" w:rsidP="00621F59">
      <w:pPr>
        <w:tabs>
          <w:tab w:val="right" w:pos="9951"/>
        </w:tabs>
      </w:pPr>
      <w:r>
        <w:t xml:space="preserve">For orders to facilitate the effective conduct of a private arbitration, </w:t>
      </w:r>
      <w:r w:rsidRPr="00FC06AF">
        <w:rPr>
          <w:i/>
        </w:rPr>
        <w:t>Form 7 – Application relating to relevant Property or Financial Arbitration</w:t>
      </w:r>
      <w:r>
        <w:t xml:space="preserve"> must be used.</w:t>
      </w:r>
    </w:p>
    <w:p w14:paraId="4D03F1B4" w14:textId="77777777" w:rsidR="00EF6B27" w:rsidRDefault="00EF6B27">
      <w:pPr>
        <w:tabs>
          <w:tab w:val="right" w:pos="9951"/>
        </w:tabs>
      </w:pPr>
    </w:p>
    <w:p w14:paraId="2B5C6D92" w14:textId="77777777" w:rsidR="00EF6B27" w:rsidRDefault="00EF6B27">
      <w:pPr>
        <w:tabs>
          <w:tab w:val="right" w:pos="9951"/>
        </w:tabs>
      </w:pPr>
    </w:p>
    <w:p w14:paraId="13E43217" w14:textId="3380AA71" w:rsidR="00EF6B27" w:rsidRDefault="00EF6B27" w:rsidP="00FC06AF">
      <w:pPr>
        <w:numPr>
          <w:ilvl w:val="0"/>
          <w:numId w:val="7"/>
        </w:numPr>
        <w:tabs>
          <w:tab w:val="right" w:pos="9951"/>
        </w:tabs>
      </w:pPr>
      <w:r w:rsidRPr="33C03E97">
        <w:rPr>
          <w:b/>
          <w:bCs/>
        </w:rPr>
        <w:t xml:space="preserve">If you are </w:t>
      </w:r>
      <w:r w:rsidR="00F60E47" w:rsidRPr="33C03E97">
        <w:rPr>
          <w:b/>
          <w:bCs/>
        </w:rPr>
        <w:t xml:space="preserve">a party to the arbitration or the Arbitrator and </w:t>
      </w:r>
      <w:r w:rsidRPr="33C03E97">
        <w:rPr>
          <w:b/>
          <w:bCs/>
        </w:rPr>
        <w:t>seeking orders</w:t>
      </w:r>
      <w:r>
        <w:t xml:space="preserve"> you can only file this form if </w:t>
      </w:r>
      <w:r w:rsidR="00F60E47">
        <w:t xml:space="preserve">the </w:t>
      </w:r>
      <w:r w:rsidR="00F60E47" w:rsidRPr="00FC06AF">
        <w:rPr>
          <w:i/>
          <w:iCs/>
        </w:rPr>
        <w:t>Family Law Act</w:t>
      </w:r>
      <w:r w:rsidR="4DD0FE12" w:rsidRPr="00FC06AF">
        <w:rPr>
          <w:i/>
          <w:iCs/>
        </w:rPr>
        <w:t xml:space="preserve"> 1975</w:t>
      </w:r>
      <w:r w:rsidR="4DD0FE12" w:rsidRPr="00FC06AF">
        <w:t xml:space="preserve"> (Cth)</w:t>
      </w:r>
      <w:r w:rsidR="396C6B51" w:rsidRPr="00FC06AF">
        <w:t xml:space="preserve"> (</w:t>
      </w:r>
      <w:r w:rsidR="396C6B51" w:rsidRPr="00FC06AF">
        <w:rPr>
          <w:bCs/>
        </w:rPr>
        <w:t>Family Law Act</w:t>
      </w:r>
      <w:r w:rsidR="396C6B51" w:rsidRPr="00FC06AF">
        <w:t>)</w:t>
      </w:r>
      <w:r w:rsidR="00F60E47" w:rsidRPr="00FC06AF">
        <w:t xml:space="preserve">, </w:t>
      </w:r>
      <w:r w:rsidR="5B84D30A" w:rsidRPr="00FC06AF">
        <w:t xml:space="preserve">Family Law </w:t>
      </w:r>
      <w:r w:rsidR="00F60E47" w:rsidRPr="00FC06AF">
        <w:t xml:space="preserve">Regulations </w:t>
      </w:r>
      <w:r w:rsidR="45E5059D" w:rsidRPr="00FC06AF">
        <w:t xml:space="preserve">1984 (Cth) </w:t>
      </w:r>
      <w:r w:rsidR="739D4BB8" w:rsidRPr="00FC06AF">
        <w:t>(</w:t>
      </w:r>
      <w:r w:rsidR="739D4BB8" w:rsidRPr="00FC06AF">
        <w:rPr>
          <w:bCs/>
        </w:rPr>
        <w:t>Family Law Regulations</w:t>
      </w:r>
      <w:r w:rsidR="739D4BB8" w:rsidRPr="00FC06AF">
        <w:t xml:space="preserve">) </w:t>
      </w:r>
      <w:r w:rsidR="00F60E47" w:rsidRPr="00FC06AF">
        <w:t xml:space="preserve">and </w:t>
      </w:r>
      <w:r w:rsidR="5F37467B" w:rsidRPr="00FC06AF">
        <w:rPr>
          <w:i/>
          <w:iCs/>
        </w:rPr>
        <w:t>Federal Circuit and Family Court of Australia (</w:t>
      </w:r>
      <w:r w:rsidR="00F60E47" w:rsidRPr="00FC06AF">
        <w:rPr>
          <w:i/>
          <w:iCs/>
        </w:rPr>
        <w:t xml:space="preserve">Family </w:t>
      </w:r>
      <w:r w:rsidR="002829C7" w:rsidRPr="00FC06AF">
        <w:rPr>
          <w:i/>
          <w:iCs/>
        </w:rPr>
        <w:t>L</w:t>
      </w:r>
      <w:r w:rsidR="00972C0B" w:rsidRPr="00FC06AF">
        <w:rPr>
          <w:i/>
          <w:iCs/>
        </w:rPr>
        <w:t>aw</w:t>
      </w:r>
      <w:r w:rsidR="63B9253C" w:rsidRPr="00FC06AF">
        <w:rPr>
          <w:i/>
          <w:iCs/>
        </w:rPr>
        <w:t>)</w:t>
      </w:r>
      <w:r w:rsidR="00972C0B" w:rsidRPr="00FC06AF">
        <w:rPr>
          <w:i/>
          <w:iCs/>
        </w:rPr>
        <w:t xml:space="preserve"> Rules </w:t>
      </w:r>
      <w:r w:rsidR="05C33C93" w:rsidRPr="00FC06AF">
        <w:rPr>
          <w:i/>
          <w:iCs/>
        </w:rPr>
        <w:t xml:space="preserve">2021 </w:t>
      </w:r>
      <w:r w:rsidR="05C33C93" w:rsidRPr="00FC06AF">
        <w:t>(</w:t>
      </w:r>
      <w:r w:rsidR="05C33C93" w:rsidRPr="00FC06AF">
        <w:rPr>
          <w:bCs/>
        </w:rPr>
        <w:t>Family Law Rules</w:t>
      </w:r>
      <w:r w:rsidR="05C33C93" w:rsidRPr="00FC06AF">
        <w:t xml:space="preserve">) </w:t>
      </w:r>
      <w:r w:rsidR="00F60E47" w:rsidRPr="00FC06AF">
        <w:t>do not specify that a different form must be used</w:t>
      </w:r>
      <w:r w:rsidR="70A4090A" w:rsidRPr="00FC06AF">
        <w:t xml:space="preserve">: </w:t>
      </w:r>
      <w:r w:rsidR="00517ABE" w:rsidRPr="00FC06AF">
        <w:t>see</w:t>
      </w:r>
      <w:r w:rsidR="00972C0B" w:rsidRPr="00FC06AF">
        <w:t xml:space="preserve"> P</w:t>
      </w:r>
      <w:r w:rsidR="00F97C1E" w:rsidRPr="00FC06AF">
        <w:t>art 111B-Div 4 ss 13E-13K incl</w:t>
      </w:r>
      <w:r w:rsidR="00972C0B" w:rsidRPr="00FC06AF">
        <w:t>usive</w:t>
      </w:r>
      <w:r w:rsidR="15B2ED52" w:rsidRPr="00FC06AF">
        <w:t xml:space="preserve"> of the Family Law Act</w:t>
      </w:r>
      <w:r w:rsidR="00F97C1E" w:rsidRPr="00FC06AF">
        <w:t>, Fam</w:t>
      </w:r>
      <w:r w:rsidR="00972C0B" w:rsidRPr="00FC06AF">
        <w:t>ily Law Regulations</w:t>
      </w:r>
      <w:r w:rsidR="18BEDDEA" w:rsidRPr="00FC06AF">
        <w:t>,</w:t>
      </w:r>
      <w:r w:rsidR="00FC06AF" w:rsidRPr="00FC06AF">
        <w:t xml:space="preserve"> </w:t>
      </w:r>
      <w:r w:rsidR="00972C0B" w:rsidRPr="00FC06AF">
        <w:t xml:space="preserve">Part </w:t>
      </w:r>
      <w:r w:rsidR="567F111B" w:rsidRPr="00FC06AF">
        <w:t>V</w:t>
      </w:r>
      <w:r w:rsidR="00972C0B" w:rsidRPr="00FC06AF">
        <w:t xml:space="preserve"> – </w:t>
      </w:r>
      <w:r w:rsidR="00F97C1E" w:rsidRPr="00FC06AF">
        <w:t>Arbitration</w:t>
      </w:r>
      <w:r w:rsidR="00517ABE" w:rsidRPr="00FC06AF">
        <w:t xml:space="preserve"> </w:t>
      </w:r>
      <w:r w:rsidR="00972C0B" w:rsidRPr="00FC06AF">
        <w:t>and</w:t>
      </w:r>
      <w:r w:rsidR="00FC06AF">
        <w:rPr>
          <w:i/>
        </w:rPr>
        <w:t xml:space="preserve"> </w:t>
      </w:r>
      <w:r w:rsidR="00FC06AF">
        <w:t>Family Law Rules</w:t>
      </w:r>
      <w:r w:rsidR="00972C0B" w:rsidRPr="00FC06AF">
        <w:t xml:space="preserve">, </w:t>
      </w:r>
      <w:r w:rsidR="6E9789C9" w:rsidRPr="00FC06AF">
        <w:t>Division 1.2.6</w:t>
      </w:r>
      <w:r w:rsidR="002829C7" w:rsidRPr="00FC06AF">
        <w:t>.</w:t>
      </w:r>
    </w:p>
    <w:p w14:paraId="34624ABD" w14:textId="77777777" w:rsidR="00EF6B27" w:rsidRDefault="00EF6B27">
      <w:pPr>
        <w:tabs>
          <w:tab w:val="right" w:pos="9951"/>
        </w:tabs>
      </w:pPr>
    </w:p>
    <w:p w14:paraId="39D9F8D8" w14:textId="23D5528B" w:rsidR="00EF6B27" w:rsidRPr="00FC06AF" w:rsidRDefault="00EF6B27" w:rsidP="00FC06AF">
      <w:pPr>
        <w:numPr>
          <w:ilvl w:val="0"/>
          <w:numId w:val="7"/>
        </w:numPr>
        <w:tabs>
          <w:tab w:val="right" w:pos="9951"/>
        </w:tabs>
      </w:pPr>
      <w:r w:rsidRPr="006624D9">
        <w:rPr>
          <w:b/>
          <w:bCs/>
        </w:rPr>
        <w:t>You must file an Affidavit with this application</w:t>
      </w:r>
      <w:r w:rsidR="00C57D20">
        <w:rPr>
          <w:b/>
          <w:bCs/>
        </w:rPr>
        <w:t xml:space="preserve"> </w:t>
      </w:r>
      <w:r w:rsidR="00C57D20" w:rsidRPr="00FC06AF">
        <w:t>unless you are the arbitrator referring a question of law to the Court</w:t>
      </w:r>
    </w:p>
    <w:p w14:paraId="605917D8" w14:textId="77777777" w:rsidR="00621F59" w:rsidRDefault="00621F59" w:rsidP="00332E38">
      <w:pPr>
        <w:pStyle w:val="ListParagraph"/>
        <w:ind w:left="0"/>
      </w:pPr>
    </w:p>
    <w:p w14:paraId="0E68AA47" w14:textId="432BC486" w:rsidR="00621F59" w:rsidRDefault="00621F59" w:rsidP="00FC06AF">
      <w:pPr>
        <w:numPr>
          <w:ilvl w:val="0"/>
          <w:numId w:val="7"/>
        </w:numPr>
        <w:tabs>
          <w:tab w:val="right" w:pos="9951"/>
        </w:tabs>
      </w:pPr>
      <w:r>
        <w:t xml:space="preserve">For more information, see </w:t>
      </w:r>
      <w:r w:rsidR="007B267F" w:rsidRPr="009F6407">
        <w:rPr>
          <w:bCs/>
          <w:i/>
        </w:rPr>
        <w:t>Family Law Practice Direction – Arbitration</w:t>
      </w:r>
      <w:r w:rsidR="00332E38">
        <w:rPr>
          <w:bCs/>
        </w:rPr>
        <w:t>.</w:t>
      </w:r>
    </w:p>
    <w:p w14:paraId="7A2C5B8B" w14:textId="7E549061" w:rsidR="00EF6B27" w:rsidRDefault="00EF6B27">
      <w:pPr>
        <w:tabs>
          <w:tab w:val="right" w:pos="9951"/>
        </w:tabs>
        <w:rPr>
          <w:b/>
          <w:bCs/>
          <w:sz w:val="36"/>
          <w:szCs w:val="36"/>
        </w:rPr>
      </w:pPr>
    </w:p>
    <w:p w14:paraId="12C0E4FA" w14:textId="77777777" w:rsidR="00EF6B27" w:rsidRDefault="00EF6B27">
      <w:pPr>
        <w:tabs>
          <w:tab w:val="right" w:pos="9951"/>
        </w:tabs>
        <w:rPr>
          <w:b/>
          <w:bCs/>
          <w:sz w:val="36"/>
          <w:szCs w:val="36"/>
        </w:rPr>
      </w:pPr>
    </w:p>
    <w:p w14:paraId="0D1CF981" w14:textId="77777777" w:rsidR="00EF6B27" w:rsidRDefault="00EF6B27">
      <w:pPr>
        <w:tabs>
          <w:tab w:val="right" w:pos="9951"/>
        </w:tabs>
        <w:rPr>
          <w:b/>
          <w:bCs/>
          <w:sz w:val="36"/>
          <w:szCs w:val="36"/>
        </w:rPr>
      </w:pPr>
    </w:p>
    <w:p w14:paraId="2B9C838F" w14:textId="77777777" w:rsidR="00EF6B27" w:rsidRDefault="00EF6B27">
      <w:pPr>
        <w:tabs>
          <w:tab w:val="right" w:pos="9951"/>
        </w:tabs>
        <w:rPr>
          <w:b/>
          <w:bCs/>
          <w:sz w:val="36"/>
          <w:szCs w:val="36"/>
        </w:rPr>
        <w:sectPr w:rsidR="00EF6B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902" w:right="567" w:bottom="567" w:left="1389" w:header="357" w:footer="425" w:gutter="0"/>
          <w:paperSrc w:first="7" w:other="7"/>
          <w:pgNumType w:start="1"/>
          <w:cols w:space="720"/>
          <w:titlePg/>
          <w:docGrid w:linePitch="360"/>
        </w:sectPr>
      </w:pPr>
      <w:r>
        <w:rPr>
          <w:b/>
          <w:bCs/>
          <w:sz w:val="36"/>
          <w:szCs w:val="36"/>
        </w:rPr>
        <w:t>Remove this sheet before filing</w:t>
      </w:r>
    </w:p>
    <w:p w14:paraId="2E6FD98B" w14:textId="14CB9949" w:rsidR="00EF6B27" w:rsidRDefault="00EF6B27" w:rsidP="004C1AA1">
      <w:pPr>
        <w:tabs>
          <w:tab w:val="right" w:pos="9951"/>
        </w:tabs>
        <w:spacing w:before="240"/>
        <w:rPr>
          <w:b/>
          <w:bCs/>
          <w:sz w:val="36"/>
          <w:szCs w:val="36"/>
        </w:rPr>
      </w:pPr>
      <w:r w:rsidRPr="33C03E97">
        <w:rPr>
          <w:b/>
          <w:bCs/>
          <w:sz w:val="36"/>
          <w:szCs w:val="36"/>
        </w:rPr>
        <w:lastRenderedPageBreak/>
        <w:t>Application in a</w:t>
      </w:r>
      <w:r w:rsidR="007A6C8A" w:rsidRPr="33C03E97">
        <w:rPr>
          <w:b/>
          <w:bCs/>
          <w:sz w:val="36"/>
          <w:szCs w:val="36"/>
        </w:rPr>
        <w:t>n</w:t>
      </w:r>
      <w:r w:rsidRPr="33C03E97">
        <w:rPr>
          <w:b/>
          <w:bCs/>
          <w:sz w:val="36"/>
          <w:szCs w:val="36"/>
        </w:rPr>
        <w:t xml:space="preserve"> </w:t>
      </w:r>
      <w:r w:rsidR="15D6B227" w:rsidRPr="33C03E97">
        <w:rPr>
          <w:b/>
          <w:bCs/>
          <w:sz w:val="36"/>
          <w:szCs w:val="36"/>
        </w:rPr>
        <w:t>a</w:t>
      </w:r>
      <w:r w:rsidR="009E1C9B" w:rsidRPr="33C03E97">
        <w:rPr>
          <w:b/>
          <w:bCs/>
          <w:sz w:val="36"/>
          <w:szCs w:val="36"/>
        </w:rPr>
        <w:t>rbitration</w:t>
      </w:r>
    </w:p>
    <w:tbl>
      <w:tblPr>
        <w:tblW w:w="1003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4"/>
        <w:gridCol w:w="3530"/>
        <w:gridCol w:w="236"/>
        <w:gridCol w:w="300"/>
        <w:gridCol w:w="4523"/>
      </w:tblGrid>
      <w:tr w:rsidR="00EF6B27" w14:paraId="669AA720" w14:textId="77777777" w:rsidTr="008551F0">
        <w:trPr>
          <w:trHeight w:val="612"/>
        </w:trPr>
        <w:tc>
          <w:tcPr>
            <w:tcW w:w="10031" w:type="dxa"/>
            <w:gridSpan w:val="6"/>
            <w:shd w:val="clear" w:color="auto" w:fill="C0C0C0"/>
            <w:vAlign w:val="bottom"/>
          </w:tcPr>
          <w:p w14:paraId="13F9861C" w14:textId="5A695666" w:rsidR="00EF6B27" w:rsidRDefault="00EF6B27" w:rsidP="0066073E">
            <w:pPr>
              <w:tabs>
                <w:tab w:val="left" w:pos="1080"/>
              </w:tabs>
              <w:rPr>
                <w:b/>
                <w:bCs/>
              </w:rPr>
            </w:pPr>
            <w:r>
              <w:t xml:space="preserve">Family Law </w:t>
            </w:r>
            <w:r w:rsidR="00621F59">
              <w:t xml:space="preserve">Regulations </w:t>
            </w:r>
            <w:r w:rsidR="6EB4E6F5">
              <w:t xml:space="preserve">1984 </w:t>
            </w:r>
            <w:r w:rsidR="0066073E"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="00621F59" w:rsidRPr="0066073E">
              <w:t>Part</w:t>
            </w:r>
            <w:r w:rsidR="00621F59" w:rsidRPr="33C03E97">
              <w:rPr>
                <w:b/>
                <w:bCs/>
              </w:rPr>
              <w:t xml:space="preserve"> V</w:t>
            </w:r>
          </w:p>
        </w:tc>
      </w:tr>
      <w:tr w:rsidR="00EF6B27" w14:paraId="2630AB05" w14:textId="77777777" w:rsidTr="008551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96"/>
        </w:trPr>
        <w:tc>
          <w:tcPr>
            <w:tcW w:w="5508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36" w:space="0" w:color="C0C0C0"/>
            </w:tcBorders>
          </w:tcPr>
          <w:p w14:paraId="560A775A" w14:textId="77777777" w:rsidR="00EF6B27" w:rsidRDefault="00EF6B27">
            <w:pPr>
              <w:spacing w:before="120"/>
              <w:ind w:left="-57" w:right="192"/>
            </w:pPr>
            <w:r>
              <w:rPr>
                <w:b/>
                <w:bCs/>
              </w:rPr>
              <w:t>Please type or print clearly</w:t>
            </w:r>
            <w:r>
              <w:t xml:space="preserve"> and mark [</w:t>
            </w:r>
            <w:r>
              <w:rPr>
                <w:b/>
                <w:bCs/>
              </w:rPr>
              <w:t>X</w:t>
            </w:r>
            <w:r>
              <w:t xml:space="preserve">] all </w:t>
            </w:r>
            <w:r w:rsidR="00EE3064">
              <w:t xml:space="preserve">boxes that apply. </w:t>
            </w:r>
            <w:r>
              <w:t>Attach extra pages if you need mo</w:t>
            </w:r>
            <w:r w:rsidR="001535AA">
              <w:t>re space to answer any question</w:t>
            </w:r>
            <w:r>
              <w:t>s.</w:t>
            </w:r>
          </w:p>
          <w:p w14:paraId="6A9193C8" w14:textId="77777777" w:rsidR="00EF6B27" w:rsidRDefault="00EF6B27">
            <w:pPr>
              <w:ind w:right="-318"/>
            </w:pPr>
          </w:p>
          <w:p w14:paraId="6DDF428F" w14:textId="77777777" w:rsidR="00EF6B27" w:rsidRDefault="00EF6B27">
            <w:pPr>
              <w:spacing w:after="60"/>
              <w:ind w:right="-318"/>
            </w:pPr>
            <w:r>
              <w:t>Filed in:</w:t>
            </w:r>
          </w:p>
          <w:p w14:paraId="29095F29" w14:textId="785CDCE2" w:rsidR="00EF6B27" w:rsidRDefault="00EF6B27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t xml:space="preserve"> </w:t>
            </w:r>
            <w:r w:rsidR="00621F59">
              <w:t xml:space="preserve">Federal Circuit and </w:t>
            </w:r>
            <w:r>
              <w:t>Family Court of Australia</w:t>
            </w:r>
          </w:p>
          <w:bookmarkStart w:id="0" w:name="Check2"/>
          <w:p w14:paraId="47365B7C" w14:textId="77777777" w:rsidR="00EF6B27" w:rsidRDefault="00EF6B27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t xml:space="preserve"> Family Court of Western Australia</w:t>
            </w:r>
          </w:p>
          <w:bookmarkStart w:id="1" w:name="Check4"/>
          <w:p w14:paraId="0B608DED" w14:textId="77777777" w:rsidR="00EF6B27" w:rsidRDefault="00EF6B27">
            <w:pPr>
              <w:tabs>
                <w:tab w:val="right" w:pos="5160"/>
              </w:tabs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t xml:space="preserve"> Other (specify) </w:t>
            </w:r>
            <w:bookmarkStart w:id="2" w:name="Text1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  <w:r>
              <w:rPr>
                <w:sz w:val="24"/>
                <w:szCs w:val="24"/>
                <w:u w:val="single"/>
              </w:rPr>
              <w:tab/>
            </w:r>
          </w:p>
          <w:p w14:paraId="12316377" w14:textId="77777777" w:rsidR="00EF6B27" w:rsidRDefault="00EF6B27">
            <w:pPr>
              <w:ind w:right="-318"/>
            </w:pPr>
          </w:p>
          <w:p w14:paraId="0BC17FB6" w14:textId="77777777" w:rsidR="00EF6B27" w:rsidRDefault="00EF6B27">
            <w:pPr>
              <w:rPr>
                <w:b/>
                <w:bCs/>
              </w:rPr>
            </w:pPr>
            <w:r>
              <w:rPr>
                <w:b/>
                <w:bCs/>
              </w:rPr>
              <w:t>Filed on behalf of:</w:t>
            </w:r>
          </w:p>
          <w:p w14:paraId="194D146E" w14:textId="77777777" w:rsidR="00EF6B27" w:rsidRDefault="00EF6B27" w:rsidP="007A2EAC">
            <w:pPr>
              <w:tabs>
                <w:tab w:val="left" w:pos="5100"/>
              </w:tabs>
            </w:pPr>
            <w:r>
              <w:t xml:space="preserve">Full name </w:t>
            </w:r>
            <w:bookmarkStart w:id="3" w:name="Text128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3D1572FD" w14:textId="77777777" w:rsidR="00EF6B27" w:rsidRDefault="00EF6B27">
            <w:pPr>
              <w:rPr>
                <w:sz w:val="16"/>
                <w:szCs w:val="16"/>
              </w:rPr>
            </w:pPr>
          </w:p>
          <w:p w14:paraId="7AE92222" w14:textId="77777777" w:rsidR="00EF6B27" w:rsidRDefault="00EF6B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[</w:t>
            </w:r>
            <w:r>
              <w:rPr>
                <w:b/>
                <w:bCs/>
                <w:sz w:val="16"/>
                <w:szCs w:val="16"/>
              </w:rPr>
              <w:t>X</w:t>
            </w:r>
            <w:r w:rsidRPr="00680330">
              <w:rPr>
                <w:sz w:val="16"/>
                <w:szCs w:val="16"/>
              </w:rPr>
              <w:t xml:space="preserve">] </w:t>
            </w:r>
            <w:r>
              <w:rPr>
                <w:sz w:val="16"/>
                <w:szCs w:val="16"/>
              </w:rPr>
              <w:t>IN THE BOX THAT APPLIES TO YOU</w:t>
            </w:r>
          </w:p>
          <w:bookmarkStart w:id="4" w:name="Check5"/>
          <w:p w14:paraId="5CCF6477" w14:textId="77777777" w:rsidR="00EF6B27" w:rsidRPr="00E13AE0" w:rsidRDefault="00EF6B27">
            <w:r w:rsidRPr="00A83133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E0"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 w:rsidRPr="00A83133">
              <w:rPr>
                <w:sz w:val="28"/>
                <w:szCs w:val="28"/>
              </w:rPr>
              <w:fldChar w:fldCharType="end"/>
            </w:r>
            <w:bookmarkEnd w:id="4"/>
            <w:r w:rsidRPr="00E13AE0">
              <w:t xml:space="preserve"> </w:t>
            </w:r>
            <w:r w:rsidR="00E13AE0">
              <w:t>Applicant</w:t>
            </w:r>
          </w:p>
          <w:bookmarkStart w:id="5" w:name="Check6"/>
          <w:p w14:paraId="1B4E1BA6" w14:textId="77777777" w:rsidR="00EF6B27" w:rsidRDefault="00EF6B27">
            <w:pPr>
              <w:spacing w:before="20"/>
            </w:pPr>
            <w:r w:rsidRPr="00A83133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E0"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 w:rsidRPr="00A83133">
              <w:rPr>
                <w:sz w:val="28"/>
                <w:szCs w:val="28"/>
              </w:rPr>
              <w:fldChar w:fldCharType="end"/>
            </w:r>
            <w:bookmarkEnd w:id="5"/>
            <w:r w:rsidRPr="00E13AE0">
              <w:t xml:space="preserve"> </w:t>
            </w:r>
            <w:r w:rsidR="00E13AE0">
              <w:t>Respondent</w:t>
            </w:r>
          </w:p>
          <w:bookmarkStart w:id="6" w:name="Check7"/>
          <w:p w14:paraId="1E8770CB" w14:textId="77777777" w:rsidR="00EF6B27" w:rsidRPr="00A53B10" w:rsidRDefault="00EF6B27" w:rsidP="00D3239F">
            <w:pPr>
              <w:tabs>
                <w:tab w:val="right" w:pos="5160"/>
              </w:tabs>
              <w:spacing w:before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t xml:space="preserve"> </w:t>
            </w:r>
            <w:r w:rsidR="00D3239F">
              <w:t xml:space="preserve">Arbitrator </w:t>
            </w:r>
            <w:bookmarkStart w:id="7" w:name="Text113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7"/>
            <w:r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523" w:type="dxa"/>
            <w:tcBorders>
              <w:left w:val="single" w:sz="36" w:space="0" w:color="C0C0C0"/>
              <w:bottom w:val="single" w:sz="36" w:space="0" w:color="C0C0C0"/>
              <w:right w:val="single" w:sz="4" w:space="0" w:color="FFFFFF" w:themeColor="background1"/>
            </w:tcBorders>
          </w:tcPr>
          <w:p w14:paraId="4CFEEC25" w14:textId="77777777" w:rsidR="00EF6B27" w:rsidRDefault="00EF6B27">
            <w:pPr>
              <w:tabs>
                <w:tab w:val="right" w:leader="underscore" w:pos="3957"/>
              </w:tabs>
              <w:spacing w:before="120"/>
              <w:ind w:left="34"/>
            </w:pPr>
            <w:r>
              <w:t xml:space="preserve">Client ID </w:t>
            </w:r>
            <w:bookmarkStart w:id="8" w:name="Text121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8"/>
            <w:r>
              <w:tab/>
            </w:r>
          </w:p>
          <w:p w14:paraId="6AB61D75" w14:textId="77777777" w:rsidR="00EF6B27" w:rsidRDefault="00EF6B27">
            <w:pPr>
              <w:tabs>
                <w:tab w:val="right" w:leader="underscore" w:pos="3957"/>
              </w:tabs>
              <w:spacing w:before="240" w:after="120"/>
              <w:ind w:left="34"/>
            </w:pPr>
            <w:r>
              <w:t xml:space="preserve">File number </w:t>
            </w:r>
          </w:p>
          <w:p w14:paraId="6794FF6C" w14:textId="77777777" w:rsidR="00EF6B27" w:rsidRDefault="00EF6B27">
            <w:pPr>
              <w:tabs>
                <w:tab w:val="right" w:leader="underscore" w:pos="3957"/>
              </w:tabs>
              <w:spacing w:before="120" w:after="120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t xml:space="preserve"> </w:t>
            </w:r>
            <w:bookmarkStart w:id="9" w:name="Text122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ab/>
            </w:r>
          </w:p>
          <w:bookmarkStart w:id="10" w:name="Text123"/>
          <w:p w14:paraId="5BE027AA" w14:textId="387CD1B5" w:rsidR="00EF6B27" w:rsidRDefault="00EF6B27">
            <w:pPr>
              <w:tabs>
                <w:tab w:val="right" w:leader="underscore" w:pos="3957"/>
              </w:tabs>
              <w:spacing w:before="120" w:after="120"/>
              <w:ind w:left="34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EE1DEA">
              <w:rPr>
                <w:rFonts w:ascii="Times New Roman" w:hAnsi="Times New Roman" w:cs="Times New Roman"/>
              </w:rPr>
            </w:r>
            <w:r w:rsidR="00EE1DE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  <w:r>
              <w:t xml:space="preserve">Filed on </w:t>
            </w:r>
            <w:bookmarkStart w:id="11" w:name="Text124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  <w:bookmarkStart w:id="12" w:name="Text125"/>
          <w:p w14:paraId="62FA506E" w14:textId="0541CC19" w:rsidR="00EF6B27" w:rsidRDefault="00EF6B27">
            <w:pPr>
              <w:tabs>
                <w:tab w:val="right" w:leader="underscore" w:pos="3957"/>
              </w:tabs>
              <w:spacing w:before="120"/>
              <w:ind w:left="34"/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 w:rsidR="00EE1DEA">
              <w:rPr>
                <w:rFonts w:ascii="Times New Roman" w:hAnsi="Times New Roman" w:cs="Times New Roman"/>
              </w:rPr>
            </w:r>
            <w:r w:rsidR="00EE1DEA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  <w:r>
              <w:t xml:space="preserve">Court date   </w:t>
            </w:r>
            <w:bookmarkStart w:id="13" w:name="Text126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3"/>
            <w:r>
              <w:tab/>
            </w:r>
          </w:p>
          <w:p w14:paraId="0706AD3D" w14:textId="3688A5B6" w:rsidR="00EF6B27" w:rsidRDefault="00EF6B27" w:rsidP="0066073E">
            <w:pPr>
              <w:tabs>
                <w:tab w:val="right" w:leader="underscore" w:pos="3957"/>
              </w:tabs>
              <w:spacing w:before="120" w:after="120"/>
              <w:ind w:left="34"/>
            </w:pPr>
            <w:r>
              <w:t xml:space="preserve">Time </w:t>
            </w:r>
            <w:bookmarkStart w:id="14" w:name="Text127"/>
            <w:r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</w:rPr>
            </w:r>
            <w:r>
              <w:rPr>
                <w:rFonts w:ascii="Times New Roman" w:hAnsi="Times New Roman" w:cs="Times New Roman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4"/>
            <w:r>
              <w:tab/>
            </w:r>
          </w:p>
        </w:tc>
      </w:tr>
      <w:tr w:rsidR="00EF6B27" w14:paraId="6E738E0D" w14:textId="77777777" w:rsidTr="008551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31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341D9896" w14:textId="77777777" w:rsidR="00EF6B27" w:rsidRPr="00665866" w:rsidRDefault="00EF6B27" w:rsidP="00665866">
            <w:pPr>
              <w:spacing w:before="240"/>
              <w:ind w:right="-317"/>
              <w:rPr>
                <w:b/>
                <w:bCs/>
              </w:rPr>
            </w:pPr>
            <w:r>
              <w:rPr>
                <w:b/>
                <w:bCs/>
              </w:rPr>
              <w:t xml:space="preserve">IMPORTANT: Information for respondents to the </w:t>
            </w:r>
            <w:r w:rsidR="00665866">
              <w:rPr>
                <w:b/>
                <w:bCs/>
              </w:rPr>
              <w:t>application is on page 4.</w:t>
            </w:r>
          </w:p>
        </w:tc>
      </w:tr>
      <w:tr w:rsidR="00EF6B27" w14:paraId="35FE75CC" w14:textId="77777777" w:rsidTr="008551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1442" w:type="dxa"/>
            <w:gridSpan w:val="2"/>
            <w:vAlign w:val="center"/>
          </w:tcPr>
          <w:p w14:paraId="621D8793" w14:textId="77777777" w:rsidR="00EF6B27" w:rsidRDefault="00EF6B27">
            <w:pPr>
              <w:pStyle w:val="Heading2"/>
              <w:ind w:right="-317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89" w:type="dxa"/>
            <w:gridSpan w:val="4"/>
            <w:tcBorders>
              <w:bottom w:val="single" w:sz="2" w:space="0" w:color="FFFFFF" w:themeColor="background1"/>
            </w:tcBorders>
            <w:vAlign w:val="center"/>
          </w:tcPr>
          <w:p w14:paraId="21E7002D" w14:textId="77777777" w:rsidR="00EF6B27" w:rsidRDefault="00EF6B27">
            <w:pPr>
              <w:ind w:right="-317"/>
              <w:rPr>
                <w:sz w:val="16"/>
                <w:szCs w:val="16"/>
              </w:rPr>
            </w:pPr>
          </w:p>
        </w:tc>
      </w:tr>
      <w:tr w:rsidR="00EF6B27" w14:paraId="10C7E79F" w14:textId="77777777" w:rsidTr="008551F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2" w:type="dxa"/>
            <w:gridSpan w:val="2"/>
            <w:shd w:val="clear" w:color="auto" w:fill="404040" w:themeFill="text1" w:themeFillTint="BF"/>
            <w:vAlign w:val="center"/>
          </w:tcPr>
          <w:p w14:paraId="7DF9D677" w14:textId="77777777" w:rsidR="00EF6B27" w:rsidRDefault="00EF6B27">
            <w:pPr>
              <w:pStyle w:val="Heading2"/>
              <w:ind w:right="-317"/>
            </w:pPr>
            <w:r w:rsidRPr="0066073E">
              <w:rPr>
                <w:color w:val="FFFFFF" w:themeColor="background1"/>
                <w:sz w:val="36"/>
                <w:szCs w:val="36"/>
              </w:rPr>
              <w:t>Part A</w:t>
            </w:r>
          </w:p>
        </w:tc>
        <w:tc>
          <w:tcPr>
            <w:tcW w:w="8589" w:type="dxa"/>
            <w:gridSpan w:val="4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4A59EBE" w14:textId="145AF1DA" w:rsidR="00EF6B27" w:rsidRDefault="00EF6B27" w:rsidP="00B00E9E">
            <w:pPr>
              <w:ind w:right="-317"/>
              <w:rPr>
                <w:sz w:val="24"/>
                <w:szCs w:val="24"/>
              </w:rPr>
            </w:pPr>
            <w:r w:rsidRPr="33C03E97">
              <w:rPr>
                <w:b/>
                <w:bCs/>
                <w:sz w:val="28"/>
                <w:szCs w:val="28"/>
              </w:rPr>
              <w:t>About the parties</w:t>
            </w:r>
            <w:r w:rsidR="007A6C8A" w:rsidRPr="33C03E97">
              <w:rPr>
                <w:b/>
                <w:bCs/>
                <w:sz w:val="28"/>
                <w:szCs w:val="28"/>
              </w:rPr>
              <w:t xml:space="preserve"> to the </w:t>
            </w:r>
            <w:r w:rsidR="782936A1" w:rsidRPr="33C03E97">
              <w:rPr>
                <w:b/>
                <w:bCs/>
                <w:sz w:val="28"/>
                <w:szCs w:val="28"/>
              </w:rPr>
              <w:t>a</w:t>
            </w:r>
            <w:r w:rsidR="007A6C8A" w:rsidRPr="33C03E97">
              <w:rPr>
                <w:b/>
                <w:bCs/>
                <w:sz w:val="28"/>
                <w:szCs w:val="28"/>
              </w:rPr>
              <w:t>rbitration</w:t>
            </w:r>
          </w:p>
        </w:tc>
      </w:tr>
      <w:tr w:rsidR="00EF6B27" w14:paraId="7599B301" w14:textId="77777777" w:rsidTr="008551F0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D7755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48C391A" wp14:editId="3277584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95885</wp:posOffset>
                      </wp:positionV>
                      <wp:extent cx="274320" cy="274320"/>
                      <wp:effectExtent l="0" t="0" r="0" b="0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D6DC23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7452030F">
                    <v:oval id="Oval 3" style="position:absolute;margin-left:-6.75pt;margin-top:7.5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248C3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">
                      <v:textbox>
                        <w:txbxContent>
                          <w:p w:rsidR="007A6C8A" w:rsidRDefault="007A6C8A" w14:paraId="649841B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A7D709" w14:textId="77777777" w:rsidR="00EF6B27" w:rsidRDefault="00EF6B27">
            <w:pPr>
              <w:spacing w:before="240" w:after="60"/>
              <w:rPr>
                <w:b/>
                <w:bCs/>
              </w:rPr>
            </w:pPr>
            <w:r>
              <w:rPr>
                <w:b/>
                <w:bCs/>
              </w:rPr>
              <w:t>APPLICANT 1</w:t>
            </w:r>
          </w:p>
          <w:p w14:paraId="64F16855" w14:textId="77777777" w:rsidR="00EF6B27" w:rsidRDefault="00EF6B27">
            <w:r>
              <w:t>Family name as used now</w:t>
            </w:r>
          </w:p>
        </w:tc>
        <w:tc>
          <w:tcPr>
            <w:tcW w:w="48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</w:tcPr>
          <w:p w14:paraId="1C3C6CA8" w14:textId="77777777" w:rsidR="00EF6B27" w:rsidRDefault="00EF6B27">
            <w:pPr>
              <w:spacing w:before="240" w:after="60"/>
            </w:pPr>
            <w:r>
              <w:rPr>
                <w:b/>
                <w:bCs/>
              </w:rPr>
              <w:t>RESPONDENT 1</w:t>
            </w:r>
          </w:p>
          <w:p w14:paraId="55213276" w14:textId="77777777" w:rsidR="00EF6B27" w:rsidRDefault="00EF6B27">
            <w:r>
              <w:t>Family name as used now</w:t>
            </w:r>
          </w:p>
        </w:tc>
      </w:tr>
      <w:tr w:rsidR="00EF6B27" w14:paraId="301AFE9B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4751AE9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bookmarkStart w:id="15" w:name="Text3"/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625B3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6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6"/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A3121B1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bookmarkStart w:id="17" w:name="Text4"/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38B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EF6B27" w14:paraId="494EACC6" w14:textId="77777777" w:rsidTr="008551F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A63B48" w14:textId="77777777" w:rsidR="00EF6B27" w:rsidRDefault="00EF6B27">
            <w:pPr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23CEAC3" w14:textId="77777777" w:rsidR="00EF6B27" w:rsidRDefault="00EF6B27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06F7C1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045B9ACF" w14:textId="77777777" w:rsidR="00EF6B27" w:rsidRDefault="00EF6B27">
            <w:r>
              <w:t>Given names</w:t>
            </w:r>
          </w:p>
        </w:tc>
      </w:tr>
      <w:tr w:rsidR="00EF6B27" w14:paraId="5A4C548B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A46FCE5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DCA5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EFD7EA8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0CF45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465F6A50" w14:textId="77777777" w:rsidTr="008551F0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44777" w14:textId="77777777" w:rsidR="00EF6B27" w:rsidRDefault="00EF6B27">
            <w:pPr>
              <w:rPr>
                <w:noProof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67A71" w14:textId="77777777" w:rsidR="00EF6B27" w:rsidRDefault="00EF6B27">
            <w:pPr>
              <w:spacing w:before="240" w:after="60"/>
              <w:rPr>
                <w:b/>
                <w:bCs/>
              </w:rPr>
            </w:pPr>
            <w:r>
              <w:rPr>
                <w:b/>
                <w:bCs/>
              </w:rPr>
              <w:t>APPLICANT 2</w:t>
            </w:r>
          </w:p>
          <w:p w14:paraId="5BD43590" w14:textId="77777777" w:rsidR="00EF6B27" w:rsidRDefault="00EF6B27">
            <w:r>
              <w:t>Family name as used now</w:t>
            </w: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C0C0C0"/>
          </w:tcPr>
          <w:p w14:paraId="7717C075" w14:textId="77777777" w:rsidR="00EF6B27" w:rsidRDefault="00EF6B27">
            <w:pPr>
              <w:spacing w:before="240" w:after="60"/>
            </w:pPr>
            <w:r>
              <w:rPr>
                <w:b/>
                <w:bCs/>
              </w:rPr>
              <w:t>RESPONDENT 2</w:t>
            </w:r>
          </w:p>
          <w:p w14:paraId="653F3EF7" w14:textId="77777777" w:rsidR="00EF6B27" w:rsidRDefault="00EF6B27">
            <w:r>
              <w:t>Family name as used now</w:t>
            </w:r>
          </w:p>
        </w:tc>
      </w:tr>
      <w:tr w:rsidR="00EF6B27" w14:paraId="43FFA07D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57E5E12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BEA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DFE6FB3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0E41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02D8296" w14:textId="77777777" w:rsidTr="008551F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BCC330" w14:textId="77777777" w:rsidR="00EF6B27" w:rsidRDefault="00EF6B27">
            <w:pPr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498D1DF" w14:textId="77777777" w:rsidR="00EF6B27" w:rsidRDefault="00EF6B27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B80BCA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50A90B90" w14:textId="77777777" w:rsidR="00EF6B27" w:rsidRDefault="00EF6B27">
            <w:r>
              <w:t>Given names</w:t>
            </w:r>
          </w:p>
        </w:tc>
      </w:tr>
      <w:tr w:rsidR="00EF6B27" w14:paraId="00693A41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CF75DDA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85839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EBD7DD0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7F1C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143ECDA4" w14:textId="77777777" w:rsidTr="008551F0">
        <w:tblPrEx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C845C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781D690" wp14:editId="3B110C1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128905</wp:posOffset>
                      </wp:positionV>
                      <wp:extent cx="274320" cy="274320"/>
                      <wp:effectExtent l="0" t="0" r="0" b="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9F923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2A4D3F6F">
                    <v:oval id="Oval 4" style="position:absolute;margin-left:-4.65pt;margin-top:10.1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silver" stroked="f" w14:anchorId="2781D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">
                      <v:textbox>
                        <w:txbxContent>
                          <w:p w:rsidR="007A6C8A" w:rsidRDefault="007A6C8A" w14:paraId="18F999B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C0C0C0"/>
            </w:tcBorders>
          </w:tcPr>
          <w:p w14:paraId="0F9EB8D5" w14:textId="77777777" w:rsidR="00EF6B27" w:rsidRPr="00AF34CF" w:rsidRDefault="00EF6B27">
            <w:pPr>
              <w:spacing w:after="60"/>
              <w:rPr>
                <w:sz w:val="16"/>
                <w:szCs w:val="16"/>
              </w:rPr>
            </w:pPr>
          </w:p>
          <w:p w14:paraId="57258B75" w14:textId="0513B03B" w:rsidR="00EF6B27" w:rsidRDefault="00EF6B27">
            <w:pPr>
              <w:spacing w:after="60"/>
            </w:pPr>
            <w:r>
              <w:t xml:space="preserve">What is your contact address (address for service) in Australia? </w:t>
            </w:r>
            <w:r w:rsidRPr="001535AA">
              <w:rPr>
                <w:sz w:val="16"/>
                <w:szCs w:val="16"/>
              </w:rPr>
              <w:t>If you give a lawyer’s address, include the name of the law firm.</w:t>
            </w:r>
            <w:r w:rsidR="00B37013">
              <w:rPr>
                <w:sz w:val="16"/>
                <w:szCs w:val="16"/>
              </w:rPr>
              <w:t xml:space="preserve"> You must also give an email address.</w:t>
            </w:r>
          </w:p>
        </w:tc>
        <w:tc>
          <w:tcPr>
            <w:tcW w:w="4823" w:type="dxa"/>
            <w:gridSpan w:val="2"/>
            <w:tcBorders>
              <w:left w:val="single" w:sz="36" w:space="0" w:color="C0C0C0"/>
              <w:bottom w:val="single" w:sz="4" w:space="0" w:color="000000" w:themeColor="text1"/>
              <w:right w:val="nil"/>
            </w:tcBorders>
            <w:shd w:val="clear" w:color="auto" w:fill="C0C0C0"/>
          </w:tcPr>
          <w:p w14:paraId="5663FDAA" w14:textId="77777777" w:rsidR="00EF6B27" w:rsidRPr="00AF34CF" w:rsidRDefault="00EF6B27">
            <w:pPr>
              <w:rPr>
                <w:b/>
                <w:bCs/>
                <w:sz w:val="16"/>
                <w:szCs w:val="16"/>
              </w:rPr>
            </w:pPr>
          </w:p>
          <w:p w14:paraId="55074DC1" w14:textId="77777777" w:rsidR="00EF6B27" w:rsidRDefault="00EF6B27">
            <w:pPr>
              <w:rPr>
                <w:b/>
                <w:bCs/>
              </w:rPr>
            </w:pPr>
            <w:r>
              <w:rPr>
                <w:b/>
                <w:bCs/>
              </w:rPr>
              <w:t>Respondent’s address</w:t>
            </w:r>
          </w:p>
        </w:tc>
      </w:tr>
      <w:tr w:rsidR="00EF6B27" w14:paraId="5BD1268E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863CEF7" w14:textId="77777777" w:rsidR="00EF6B27" w:rsidRDefault="00EF6B27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807B106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A1EFE1C" w14:textId="77777777" w:rsidR="00EF6B27" w:rsidRDefault="00EF6B27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207443A" w14:textId="77777777" w:rsidR="00EF6B27" w:rsidRDefault="00EF6B2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1C40" w14:paraId="1122FEEC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86A068B" w14:textId="77777777" w:rsidR="00A01C40" w:rsidRDefault="00A01C40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689D298" w14:textId="3051A1E7" w:rsidR="00A01C40" w:rsidRDefault="00810BB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060F1BA" w14:textId="77777777" w:rsidR="00A01C40" w:rsidRDefault="00A01C40">
            <w:pPr>
              <w:spacing w:before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226449D" w14:textId="7ADA90A3" w:rsidR="00A01C40" w:rsidRDefault="00810BB0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D43D66B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1C10C5A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6038859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State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092AC41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5E71601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State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FC4879B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E85873B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3A1E3C2" w14:textId="1DFA54EE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Phone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4AB7719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104C9F4" w14:textId="6E557A13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Phone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1B46630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2E2DD32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44CA01B" w14:textId="77777777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Lawyer’s </w:t>
            </w:r>
            <w:r w:rsidR="004C61B6">
              <w:t>code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AA6F696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24EBCF8" w14:textId="77777777" w:rsidR="00EF6B27" w:rsidRDefault="00EF6B27">
            <w:pPr>
              <w:tabs>
                <w:tab w:val="left" w:pos="2142"/>
              </w:tabs>
              <w:spacing w:before="60"/>
            </w:pPr>
          </w:p>
        </w:tc>
      </w:tr>
      <w:tr w:rsidR="00EF6B27" w14:paraId="2A9FEC43" w14:textId="77777777" w:rsidTr="008551F0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0C10F15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C9C0E" w14:textId="2798F5B8" w:rsidR="00EF6B27" w:rsidRDefault="00EF6B27">
            <w:pPr>
              <w:tabs>
                <w:tab w:val="left" w:pos="2142"/>
              </w:tabs>
              <w:spacing w:before="60"/>
            </w:pPr>
            <w:r>
              <w:t xml:space="preserve">Email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6AB8FA4" w14:textId="77777777" w:rsidR="00EF6B27" w:rsidRDefault="00EF6B27">
            <w:pPr>
              <w:spacing w:before="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25627" w14:textId="77777777" w:rsidR="00EF6B27" w:rsidRDefault="00EF6B27">
            <w:pPr>
              <w:tabs>
                <w:tab w:val="left" w:pos="2142"/>
              </w:tabs>
              <w:spacing w:before="60"/>
            </w:pPr>
          </w:p>
        </w:tc>
      </w:tr>
      <w:tr w:rsidR="00EF6B27" w14:paraId="47174D47" w14:textId="77777777" w:rsidTr="008551F0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3794DD" w14:textId="77777777" w:rsidR="00EF6B27" w:rsidRDefault="00EF6B27">
            <w:pPr>
              <w:rPr>
                <w:noProof/>
                <w:sz w:val="8"/>
                <w:szCs w:val="8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56C9E8" w14:textId="77777777" w:rsidR="00EF6B27" w:rsidRDefault="00EF6B27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36" w:space="0" w:color="C0C0C0"/>
            </w:tcBorders>
            <w:vAlign w:val="bottom"/>
          </w:tcPr>
          <w:p w14:paraId="638CD180" w14:textId="77777777" w:rsidR="00EF6B27" w:rsidRDefault="00EF6B2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 w:themeColor="text1"/>
              <w:left w:val="single" w:sz="36" w:space="0" w:color="C0C0C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2C4DFE08" w14:textId="77777777" w:rsidR="00EF6B27" w:rsidRDefault="00EF6B27">
            <w:pPr>
              <w:rPr>
                <w:sz w:val="8"/>
                <w:szCs w:val="8"/>
              </w:rPr>
            </w:pPr>
          </w:p>
        </w:tc>
      </w:tr>
      <w:tr w:rsidR="00EF6B27" w14:paraId="482C4BB2" w14:textId="77777777" w:rsidTr="008551F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FC647F" w14:textId="77777777" w:rsidR="00EF6B27" w:rsidRDefault="00EF6B27">
            <w:pPr>
              <w:spacing w:before="60"/>
              <w:rPr>
                <w:noProof/>
                <w:sz w:val="18"/>
                <w:szCs w:val="18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F13288" w14:textId="011AACA2" w:rsidR="00EF6B27" w:rsidRPr="001535AA" w:rsidRDefault="00EF6B27" w:rsidP="00A53B10">
            <w:pPr>
              <w:tabs>
                <w:tab w:val="left" w:pos="432"/>
              </w:tabs>
              <w:spacing w:before="60"/>
              <w:rPr>
                <w:b/>
                <w:bCs/>
                <w:sz w:val="18"/>
                <w:szCs w:val="18"/>
              </w:rPr>
            </w:pPr>
            <w:r w:rsidRPr="33C03E97">
              <w:rPr>
                <w:b/>
                <w:bCs/>
                <w:sz w:val="18"/>
                <w:szCs w:val="18"/>
              </w:rPr>
              <w:t>If there is a second applicant or second respondent attach a separate sheet answering this question for Applicant 2/Respondent 2.</w:t>
            </w:r>
          </w:p>
        </w:tc>
      </w:tr>
    </w:tbl>
    <w:p w14:paraId="2B3C4E84" w14:textId="77777777" w:rsidR="0066073E" w:rsidRDefault="0066073E">
      <w:r>
        <w:rPr>
          <w:b/>
          <w:bCs/>
        </w:rPr>
        <w:br w:type="page"/>
      </w: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3466"/>
        <w:gridCol w:w="64"/>
        <w:gridCol w:w="236"/>
        <w:gridCol w:w="2295"/>
        <w:gridCol w:w="2528"/>
      </w:tblGrid>
      <w:tr w:rsidR="00EF6B27" w14:paraId="706A98AF" w14:textId="77777777" w:rsidTr="008551F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660BFA8" w14:textId="5A5C8A8E" w:rsidR="00EF6B27" w:rsidRPr="0066073E" w:rsidRDefault="00EF6B27">
            <w:pPr>
              <w:pStyle w:val="Heading2"/>
              <w:ind w:right="-317"/>
              <w:rPr>
                <w:color w:val="FFFFFF" w:themeColor="background1"/>
              </w:rPr>
            </w:pPr>
            <w:r w:rsidRPr="0066073E">
              <w:rPr>
                <w:b w:val="0"/>
                <w:bCs w:val="0"/>
                <w:color w:val="FFFFFF" w:themeColor="background1"/>
                <w:sz w:val="20"/>
                <w:szCs w:val="20"/>
              </w:rPr>
              <w:br w:type="page"/>
            </w:r>
            <w:r w:rsidRPr="0066073E">
              <w:rPr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8589" w:type="dxa"/>
            <w:gridSpan w:val="5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8A581A0" w14:textId="3D755BCE" w:rsidR="00EF6B27" w:rsidRDefault="00EF6B27" w:rsidP="007A6C8A">
            <w:pPr>
              <w:ind w:right="-317"/>
              <w:rPr>
                <w:sz w:val="24"/>
                <w:szCs w:val="24"/>
              </w:rPr>
            </w:pPr>
            <w:r w:rsidRPr="33C03E97">
              <w:rPr>
                <w:b/>
                <w:bCs/>
                <w:sz w:val="28"/>
                <w:szCs w:val="28"/>
              </w:rPr>
              <w:t xml:space="preserve">About the </w:t>
            </w:r>
            <w:r w:rsidR="429A4D18" w:rsidRPr="33C03E97">
              <w:rPr>
                <w:b/>
                <w:bCs/>
                <w:sz w:val="28"/>
                <w:szCs w:val="28"/>
              </w:rPr>
              <w:t>a</w:t>
            </w:r>
            <w:r w:rsidR="007A6C8A" w:rsidRPr="33C03E97">
              <w:rPr>
                <w:b/>
                <w:bCs/>
                <w:sz w:val="28"/>
                <w:szCs w:val="28"/>
              </w:rPr>
              <w:t xml:space="preserve">rbitrator </w:t>
            </w:r>
          </w:p>
        </w:tc>
      </w:tr>
      <w:tr w:rsidR="00EF6B27" w14:paraId="61587D0F" w14:textId="77777777" w:rsidTr="008551F0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706F4E" w14:textId="77777777" w:rsidR="00EF6B27" w:rsidRDefault="001F40BE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8095D32" wp14:editId="3A48F94B">
                      <wp:simplePos x="0" y="0"/>
                      <wp:positionH relativeFrom="column">
                        <wp:posOffset>-101295</wp:posOffset>
                      </wp:positionH>
                      <wp:positionV relativeFrom="paragraph">
                        <wp:posOffset>116205</wp:posOffset>
                      </wp:positionV>
                      <wp:extent cx="274320" cy="274320"/>
                      <wp:effectExtent l="0" t="0" r="0" b="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D363F5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A8F6F41">
                    <v:oval id="Oval 5" style="position:absolute;margin-left:-8pt;margin-top:9.1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silver" stroked="f" w14:anchorId="18095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">
                      <v:textbox>
                        <w:txbxContent>
                          <w:p w:rsidR="007A6C8A" w:rsidRDefault="007A6C8A" w14:paraId="5FCD5EC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6AD562" w14:textId="77777777" w:rsidR="00EF6B27" w:rsidRDefault="00EF6B27"/>
          <w:p w14:paraId="2588E679" w14:textId="77777777" w:rsidR="00EF6B27" w:rsidRDefault="007A6C8A">
            <w:r>
              <w:t xml:space="preserve">Arbitrator </w:t>
            </w:r>
            <w:r w:rsidR="00EF6B27">
              <w:t>family name</w:t>
            </w:r>
          </w:p>
        </w:tc>
        <w:tc>
          <w:tcPr>
            <w:tcW w:w="51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FFE6995" w14:textId="77777777" w:rsidR="00EF6B27" w:rsidRDefault="00EF6B27"/>
          <w:p w14:paraId="2E252065" w14:textId="77777777" w:rsidR="00EF6B27" w:rsidRDefault="00EF6B27">
            <w:r>
              <w:t>Given names</w:t>
            </w:r>
          </w:p>
        </w:tc>
      </w:tr>
      <w:tr w:rsidR="00F525AB" w14:paraId="75C57ABF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AC29566" w14:textId="77777777" w:rsidR="00F525AB" w:rsidRDefault="00F525AB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EA2194" w14:textId="77777777" w:rsidR="00F525AB" w:rsidRDefault="00F525AB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517" w14:textId="77777777" w:rsidR="00F525AB" w:rsidRDefault="00F525AB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031492A0" w14:textId="77777777" w:rsidTr="008551F0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02FA48" w14:textId="77777777" w:rsidR="00EF6B27" w:rsidRDefault="001F40BE">
            <w:pPr>
              <w:spacing w:before="200"/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C907995" wp14:editId="6D94F99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80010</wp:posOffset>
                      </wp:positionV>
                      <wp:extent cx="274320" cy="274320"/>
                      <wp:effectExtent l="0" t="0" r="0" b="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3AC180B" w14:textId="77777777" w:rsidR="007A6C8A" w:rsidRDefault="007A6C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6147D404">
                    <v:oval id="Oval 6" style="position:absolute;margin-left:-7.1pt;margin-top:6.3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stroked="f" w14:anchorId="1C90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">
                      <v:textbox>
                        <w:txbxContent>
                          <w:p w:rsidR="007A6C8A" w:rsidRDefault="007A6C8A" w14:paraId="2598DEE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6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71487099" w14:textId="1BF02A3D" w:rsidR="00EF6B27" w:rsidRDefault="00EF6B27" w:rsidP="007A6C8A">
            <w:pPr>
              <w:spacing w:before="200"/>
            </w:pPr>
            <w:r>
              <w:t xml:space="preserve">The contact address (address for service) in Australia for the </w:t>
            </w:r>
            <w:r w:rsidR="0939EC64">
              <w:t>a</w:t>
            </w:r>
            <w:r w:rsidR="007A6C8A">
              <w:t>rbitrator</w:t>
            </w:r>
            <w:r>
              <w:t xml:space="preserve"> is:</w:t>
            </w:r>
          </w:p>
        </w:tc>
      </w:tr>
      <w:tr w:rsidR="00EF6B27" w14:paraId="6AA6951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749AD1C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18" w:name="Text131"/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82F2B9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EF6B27" w14:paraId="40B39DE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3B2BD85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19" w:name="Text115"/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1D5E33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EF6B27" w14:paraId="73E9AE1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5BE46F1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0" w:name="Text116"/>
        <w:tc>
          <w:tcPr>
            <w:tcW w:w="4740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2FB46E15" w14:textId="77777777" w:rsidR="00EF6B27" w:rsidRDefault="00EF6B27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37EFF000" w14:textId="77777777" w:rsidR="00EF6B27" w:rsidRDefault="00EF6B27">
            <w:pPr>
              <w:tabs>
                <w:tab w:val="left" w:pos="4782"/>
              </w:tabs>
              <w:spacing w:before="60"/>
              <w:ind w:left="42"/>
            </w:pPr>
            <w:r>
              <w:t xml:space="preserve">State </w:t>
            </w:r>
            <w:bookmarkStart w:id="21" w:name="Text117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252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AD6F7B6" w14:textId="77777777" w:rsidR="00EF6B27" w:rsidRDefault="00EF6B27">
            <w:pPr>
              <w:tabs>
                <w:tab w:val="left" w:pos="4782"/>
              </w:tabs>
              <w:spacing w:before="60"/>
            </w:pPr>
            <w:r>
              <w:t xml:space="preserve">Postcode </w:t>
            </w:r>
            <w:bookmarkStart w:id="22" w:name="Text118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66073E" w14:paraId="16671F9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6C7E824" w14:textId="77777777" w:rsidR="0066073E" w:rsidRDefault="0066073E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93020CD" w14:textId="653CAE91" w:rsidR="0066073E" w:rsidRDefault="0066073E" w:rsidP="0066073E">
            <w:pPr>
              <w:tabs>
                <w:tab w:val="left" w:pos="4782"/>
              </w:tabs>
              <w:spacing w:before="60"/>
              <w:rPr>
                <w:sz w:val="24"/>
                <w:szCs w:val="24"/>
              </w:rPr>
            </w:pPr>
            <w:r>
              <w:t>Phone</w:t>
            </w:r>
            <w:r>
              <w:rPr>
                <w:sz w:val="24"/>
                <w:szCs w:val="24"/>
              </w:rPr>
              <w:t xml:space="preserve"> </w:t>
            </w:r>
            <w:bookmarkStart w:id="23" w:name="Text108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66073E" w14:paraId="68C03FC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D335912" w14:textId="77777777" w:rsidR="0066073E" w:rsidRDefault="0066073E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4E96478" w14:textId="7F8FDBEA" w:rsidR="0066073E" w:rsidRDefault="0066073E">
            <w:pPr>
              <w:tabs>
                <w:tab w:val="left" w:pos="4782"/>
              </w:tabs>
              <w:spacing w:before="60"/>
              <w:ind w:left="42"/>
            </w:pPr>
            <w:r>
              <w:t xml:space="preserve">Email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339F1F32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25AF275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4B71" w14:textId="77777777" w:rsidR="00EF6B27" w:rsidRDefault="00EF6B27">
            <w:pPr>
              <w:spacing w:before="60"/>
            </w:pPr>
            <w:r>
              <w:t xml:space="preserve">Lawyer’s code </w:t>
            </w:r>
            <w:bookmarkStart w:id="24" w:name="Text112"/>
            <w:r w:rsidR="00ED5FD8">
              <w:t xml:space="preserve">(if applicable)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EF6B27" w14:paraId="2694FAFD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C7F47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9563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13F21D" w14:textId="77777777" w:rsidR="00A83133" w:rsidRDefault="00A83133">
            <w:pPr>
              <w:tabs>
                <w:tab w:val="left" w:pos="232"/>
              </w:tabs>
              <w:spacing w:before="120"/>
              <w:ind w:left="232" w:hanging="232"/>
              <w:rPr>
                <w:b/>
                <w:bCs/>
                <w:sz w:val="18"/>
                <w:szCs w:val="18"/>
              </w:rPr>
            </w:pPr>
          </w:p>
          <w:p w14:paraId="1D3C1F99" w14:textId="77777777" w:rsidR="00F525AB" w:rsidRDefault="00F525AB">
            <w:pPr>
              <w:pStyle w:val="Header"/>
              <w:tabs>
                <w:tab w:val="clear" w:pos="4320"/>
                <w:tab w:val="clear" w:pos="8640"/>
                <w:tab w:val="left" w:pos="232"/>
              </w:tabs>
              <w:spacing w:line="120" w:lineRule="auto"/>
            </w:pPr>
          </w:p>
        </w:tc>
      </w:tr>
    </w:tbl>
    <w:p w14:paraId="3C6D7D8C" w14:textId="77777777" w:rsidR="00EF6B27" w:rsidRDefault="00EF6B27">
      <w:pPr>
        <w:pStyle w:val="BodyText3"/>
        <w:rPr>
          <w:sz w:val="2"/>
          <w:szCs w:val="2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481"/>
      </w:tblGrid>
      <w:tr w:rsidR="00EF6B27" w14:paraId="6545F6DB" w14:textId="77777777" w:rsidTr="008551F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auto"/>
            </w:tcBorders>
            <w:shd w:val="pct80" w:color="auto" w:fill="FFFFFF"/>
            <w:vAlign w:val="center"/>
          </w:tcPr>
          <w:p w14:paraId="4F764232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t xml:space="preserve">Part </w:t>
            </w:r>
            <w:r w:rsidR="00424092">
              <w:rPr>
                <w:sz w:val="36"/>
                <w:szCs w:val="36"/>
              </w:rPr>
              <w:t>C</w:t>
            </w:r>
          </w:p>
        </w:tc>
        <w:tc>
          <w:tcPr>
            <w:tcW w:w="8481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6D645F2" w14:textId="77777777" w:rsidR="00EF6B27" w:rsidRDefault="00EF6B27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The orders you [</w:t>
            </w:r>
            <w:r>
              <w:rPr>
                <w:sz w:val="24"/>
                <w:szCs w:val="24"/>
              </w:rPr>
              <w:t>THE APPLICANT</w:t>
            </w:r>
            <w:r w:rsidR="00300383">
              <w:rPr>
                <w:sz w:val="24"/>
                <w:szCs w:val="24"/>
              </w:rPr>
              <w:t>/ARBITRATOR</w:t>
            </w:r>
            <w:r>
              <w:rPr>
                <w:b/>
                <w:bCs/>
                <w:sz w:val="28"/>
                <w:szCs w:val="28"/>
              </w:rPr>
              <w:t>] are seeking</w:t>
            </w:r>
          </w:p>
        </w:tc>
      </w:tr>
      <w:tr w:rsidR="00EF6B27" w14:paraId="1DC4361C" w14:textId="77777777" w:rsidTr="008551F0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81C1443" w14:textId="77777777" w:rsidR="00EF6B27" w:rsidRDefault="001F40B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7389D28" wp14:editId="21F1C619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81915</wp:posOffset>
                      </wp:positionV>
                      <wp:extent cx="274320" cy="274320"/>
                      <wp:effectExtent l="0" t="0" r="0" b="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1A43DC" w14:textId="77777777" w:rsidR="007A6C8A" w:rsidRDefault="00356FC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>
                  <w:pict w14:anchorId="4C57069E">
                    <v:oval id="Oval 8" style="position:absolute;margin-left:-8.6pt;margin-top:6.45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fillcolor="silver" stroked="f" w14:anchorId="07389D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">
                      <v:textbox>
                        <w:txbxContent>
                          <w:p w:rsidR="007A6C8A" w:rsidRDefault="00356FC0" w14:paraId="78941E4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8422CF9" w14:textId="77777777" w:rsidR="00EF6B27" w:rsidRDefault="00EF6B27" w:rsidP="00300383">
            <w:pPr>
              <w:spacing w:before="240" w:after="60"/>
              <w:rPr>
                <w:b/>
                <w:bCs/>
              </w:rPr>
            </w:pPr>
            <w:r>
              <w:t xml:space="preserve">State </w:t>
            </w:r>
            <w:r w:rsidR="00300383">
              <w:t xml:space="preserve">precisely </w:t>
            </w:r>
            <w:r w:rsidR="009E122A">
              <w:t xml:space="preserve">the orders that you are seeking. </w:t>
            </w:r>
            <w:r>
              <w:rPr>
                <w:b/>
                <w:bCs/>
                <w:sz w:val="16"/>
                <w:szCs w:val="16"/>
              </w:rPr>
              <w:t xml:space="preserve">[PLEASE NUMBER EACH ORDER SOUGHT] </w:t>
            </w:r>
          </w:p>
        </w:tc>
      </w:tr>
      <w:tr w:rsidR="00EF6B27" w14:paraId="5E0449A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5C8826" w14:textId="77777777" w:rsidR="00EF6B27" w:rsidRDefault="00EF6B27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C137" w14:textId="77777777" w:rsidR="00EF6B27" w:rsidRDefault="00EF6B2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59C1D5F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8A4A15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5" w:name="Text132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8ED3C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EF6B27" w14:paraId="7F2FBEA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C3A1CEC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6" w:name="Text133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492C7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EF6B27" w14:paraId="46681161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B2B947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7" w:name="Text134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ACF1C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EF6B27" w14:paraId="625F032C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16F9686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8" w:name="Text135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E55D1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EF6B27" w14:paraId="1365818D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2099D6D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29" w:name="Text136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954C2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EF6B27" w14:paraId="3A812DB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827C76E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0" w:name="Text137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A8C31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  <w:tr w:rsidR="00EF6B27" w14:paraId="3F1CB696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8C366E7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1" w:name="Text138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F5FD8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EF6B27" w14:paraId="4A67DF5E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B957F85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2" w:name="Text139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9E1CA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EF6B27" w14:paraId="27C1393B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DF102F3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3" w:name="Text140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AEA08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EF6B27" w14:paraId="3677341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ABD5DE2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4" w:name="Text141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76B97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</w:tr>
      <w:tr w:rsidR="005266EF" w14:paraId="72A5C64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615D443" w14:textId="77777777" w:rsidR="005266EF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CBE84" w14:textId="77777777" w:rsidR="005266EF" w:rsidRDefault="005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66EF" w14:paraId="0D277CF7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CB4D3C8" w14:textId="77777777" w:rsidR="005266EF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2D83D6" w14:textId="77777777" w:rsidR="005266EF" w:rsidRDefault="005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66EF" w14:paraId="1B6AB14E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EF1C980" w14:textId="77777777" w:rsidR="005266EF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C0F10" w14:textId="77777777" w:rsidR="005266EF" w:rsidRDefault="005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66EF" w14:paraId="131C8D37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720C4AA" w14:textId="77777777" w:rsidR="005266EF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5AAF6" w14:textId="77777777" w:rsidR="005266EF" w:rsidRDefault="005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66EF" w14:paraId="24407B8F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962358C" w14:textId="77777777" w:rsidR="005266EF" w:rsidRDefault="005266EF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D0909" w14:textId="77777777" w:rsidR="005266EF" w:rsidRDefault="0052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6B27" w14:paraId="500FDD79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8D0D5E5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5" w:name="Text142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EAA8DD4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EF6B27" w14:paraId="6BFC0A15" w14:textId="77777777" w:rsidTr="008551F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B05489" w14:textId="77777777" w:rsidR="00EF6B27" w:rsidRDefault="00EF6B27">
            <w:pPr>
              <w:spacing w:before="60"/>
              <w:rPr>
                <w:noProof/>
              </w:rPr>
            </w:pPr>
          </w:p>
        </w:tc>
        <w:bookmarkStart w:id="36" w:name="Text143"/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CA0" w14:textId="77777777" w:rsidR="00EF6B27" w:rsidRDefault="00EF6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</w:tr>
      <w:tr w:rsidR="00EF6B27" w14:paraId="297DF463" w14:textId="77777777" w:rsidTr="008551F0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BBE2A" w14:textId="77777777" w:rsidR="00EF6B27" w:rsidRDefault="00EF6B27">
            <w:pPr>
              <w:spacing w:before="60"/>
              <w:rPr>
                <w:noProof/>
                <w:sz w:val="16"/>
                <w:szCs w:val="16"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5B38E3" w14:textId="77777777" w:rsidR="00EF6B27" w:rsidRDefault="00EF6B27">
            <w:pPr>
              <w:tabs>
                <w:tab w:val="left" w:pos="3567"/>
              </w:tabs>
              <w:spacing w:before="60"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Attach extra pages if you need more space.</w:t>
            </w:r>
          </w:p>
          <w:p w14:paraId="14A217F6" w14:textId="77777777" w:rsidR="00A83133" w:rsidRDefault="00A83133">
            <w:pPr>
              <w:tabs>
                <w:tab w:val="left" w:pos="3567"/>
              </w:tabs>
              <w:spacing w:before="60" w:after="240"/>
              <w:rPr>
                <w:b/>
                <w:bCs/>
                <w:sz w:val="16"/>
                <w:szCs w:val="16"/>
              </w:rPr>
            </w:pPr>
          </w:p>
        </w:tc>
      </w:tr>
    </w:tbl>
    <w:p w14:paraId="60154065" w14:textId="77777777" w:rsidR="00A83133" w:rsidRDefault="00A83133">
      <w:r>
        <w:rPr>
          <w:b/>
          <w:bCs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4089"/>
        <w:gridCol w:w="12"/>
      </w:tblGrid>
      <w:tr w:rsidR="00EF6B27" w14:paraId="44A5AA1B" w14:textId="77777777" w:rsidTr="00DE3141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2A545901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t xml:space="preserve">Part </w:t>
            </w:r>
            <w:r w:rsidR="00424092">
              <w:rPr>
                <w:sz w:val="36"/>
                <w:szCs w:val="36"/>
              </w:rPr>
              <w:t>D</w:t>
            </w:r>
          </w:p>
        </w:tc>
        <w:tc>
          <w:tcPr>
            <w:tcW w:w="8520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0E74DF0" w14:textId="77777777" w:rsidR="00EF6B27" w:rsidRDefault="00EF6B27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Certification</w:t>
            </w:r>
          </w:p>
        </w:tc>
      </w:tr>
      <w:tr w:rsidR="00EF6B27" w14:paraId="7F342D68" w14:textId="77777777" w:rsidTr="00A83133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995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27BB750" w14:textId="77777777" w:rsidR="00EF6B27" w:rsidRDefault="00EF6B27">
            <w:pPr>
              <w:spacing w:before="120" w:after="360"/>
              <w:rPr>
                <w:b/>
                <w:bCs/>
              </w:rPr>
            </w:pPr>
            <w:r>
              <w:t>I certify that to the best of my knowledge and information, the orders sought in this application are supported by evidence.</w:t>
            </w:r>
          </w:p>
        </w:tc>
      </w:tr>
      <w:tr w:rsidR="00EF6B27" w14:paraId="416A9A3C" w14:textId="77777777" w:rsidTr="00DE3141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0FBEFB93" w14:textId="77777777" w:rsidR="00EF6B27" w:rsidRDefault="00EF6B27" w:rsidP="00424092">
            <w:pPr>
              <w:pStyle w:val="Heading2"/>
              <w:ind w:right="-317"/>
            </w:pPr>
            <w:r>
              <w:rPr>
                <w:sz w:val="36"/>
                <w:szCs w:val="36"/>
              </w:rPr>
              <w:t xml:space="preserve">Part </w:t>
            </w:r>
            <w:r w:rsidR="00424092">
              <w:rPr>
                <w:sz w:val="36"/>
                <w:szCs w:val="36"/>
              </w:rPr>
              <w:t>E</w:t>
            </w:r>
          </w:p>
        </w:tc>
        <w:tc>
          <w:tcPr>
            <w:tcW w:w="8520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2CC5F592" w14:textId="77777777" w:rsidR="00EF6B27" w:rsidRDefault="00EF6B27" w:rsidP="0017194D">
            <w:pPr>
              <w:ind w:right="-317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Signature of </w:t>
            </w:r>
            <w:r w:rsidR="0017194D">
              <w:rPr>
                <w:b/>
                <w:bCs/>
                <w:sz w:val="28"/>
                <w:szCs w:val="28"/>
              </w:rPr>
              <w:t>arbitrator</w:t>
            </w:r>
            <w:r w:rsidR="00300383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applicant or lawyer</w:t>
            </w:r>
          </w:p>
        </w:tc>
      </w:tr>
      <w:tr w:rsidR="00EF6B27" w14:paraId="27B7C751" w14:textId="7777777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ABD27B" w14:textId="77777777" w:rsidR="00EF6B27" w:rsidRDefault="00EF6B2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B674A1" w14:textId="77777777" w:rsidR="00EF6B27" w:rsidRDefault="00EF6B27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503F4" w14:textId="77777777" w:rsidR="00EF6B27" w:rsidRDefault="00EF6B2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957BB5" w14:textId="77777777" w:rsidR="00EF6B27" w:rsidRDefault="00EF6B27">
            <w:pPr>
              <w:rPr>
                <w:sz w:val="16"/>
                <w:szCs w:val="16"/>
              </w:rPr>
            </w:pPr>
          </w:p>
        </w:tc>
      </w:tr>
      <w:tr w:rsidR="00EF6B27" w14:paraId="2EB3083B" w14:textId="77777777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0662BDE" w14:textId="77777777" w:rsidR="00EF6B27" w:rsidRDefault="00EF6B27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DBB63" w14:textId="77777777" w:rsidR="00EF6B27" w:rsidRDefault="00EF6B27">
            <w:pPr>
              <w:rPr>
                <w:b/>
                <w:bCs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FAB9B3" w14:textId="77777777" w:rsidR="00EF6B27" w:rsidRDefault="00EF6B27">
            <w:r>
              <w:t>Date</w:t>
            </w:r>
          </w:p>
        </w:tc>
      </w:tr>
      <w:tr w:rsidR="00EF6B27" w14:paraId="1901E6A5" w14:textId="77777777" w:rsidTr="00273B88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69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912F" w14:textId="77777777" w:rsidR="00EF6B27" w:rsidRDefault="00EF6B27" w:rsidP="00273B88">
            <w:pPr>
              <w:spacing w:before="480"/>
              <w:rPr>
                <w:b/>
                <w:bCs/>
                <w:sz w:val="8"/>
                <w:szCs w:val="8"/>
              </w:rPr>
            </w:pPr>
          </w:p>
        </w:tc>
        <w:bookmarkStart w:id="37" w:name="Text21"/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7211" w14:textId="77777777" w:rsidR="00EF6B27" w:rsidRDefault="00EF6B27" w:rsidP="00273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</w:rPr>
              <w:t>/</w:t>
            </w:r>
            <w:bookmarkStart w:id="38" w:name="Text22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  <w:r>
              <w:rPr>
                <w:rFonts w:ascii="Times New Roman" w:hAnsi="Times New Roman" w:cs="Times New Roman"/>
              </w:rPr>
              <w:t>/</w:t>
            </w:r>
            <w:bookmarkStart w:id="39" w:name="Text23"/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</w:tr>
    </w:tbl>
    <w:p w14:paraId="78FA1424" w14:textId="77777777" w:rsidR="00EF6B27" w:rsidRDefault="00EF6B27">
      <w:pPr>
        <w:pStyle w:val="BodyText3"/>
        <w:tabs>
          <w:tab w:val="left" w:pos="3100"/>
          <w:tab w:val="left" w:pos="5400"/>
        </w:tabs>
        <w:spacing w:after="360"/>
        <w:rPr>
          <w:b w:val="0"/>
          <w:bCs w:val="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4956"/>
      </w:tblGrid>
      <w:tr w:rsidR="001E52E2" w14:paraId="2EC83DD3" w14:textId="77777777" w:rsidTr="00510985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E39EDE" w14:textId="77777777" w:rsidR="001E52E2" w:rsidRDefault="001E52E2" w:rsidP="00510985">
            <w:pPr>
              <w:spacing w:after="20"/>
            </w:pPr>
            <w:r>
              <w:t>This application was signed by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35272CE" w14:textId="77777777" w:rsidR="001E52E2" w:rsidRDefault="001E52E2" w:rsidP="00510985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applicant/s</w:t>
            </w:r>
          </w:p>
        </w:tc>
        <w:tc>
          <w:tcPr>
            <w:tcW w:w="4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D0B1F99" w14:textId="77777777" w:rsidR="001E52E2" w:rsidRDefault="001E52E2" w:rsidP="00510985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>lawyer for the applicant/s</w:t>
            </w:r>
          </w:p>
        </w:tc>
      </w:tr>
      <w:tr w:rsidR="001E52E2" w14:paraId="37A3B434" w14:textId="77777777" w:rsidTr="00510985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F88A43" w14:textId="77777777" w:rsidR="001E52E2" w:rsidRDefault="001E52E2" w:rsidP="00510985">
            <w:pPr>
              <w:spacing w:after="20"/>
            </w:pP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3DD188A" w14:textId="77777777" w:rsidR="001E52E2" w:rsidRDefault="001E52E2" w:rsidP="0017194D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17194D">
              <w:t>arbitrator</w:t>
            </w:r>
          </w:p>
        </w:tc>
        <w:tc>
          <w:tcPr>
            <w:tcW w:w="4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0324B2" w14:textId="77777777" w:rsidR="001E52E2" w:rsidRDefault="001E52E2" w:rsidP="0017194D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17194D">
              <w:t>arbitrator</w:t>
            </w:r>
          </w:p>
        </w:tc>
      </w:tr>
    </w:tbl>
    <w:p w14:paraId="1E450C54" w14:textId="77777777" w:rsidR="001E52E2" w:rsidRDefault="001E52E2" w:rsidP="001E52E2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697"/>
        <w:gridCol w:w="3123"/>
      </w:tblGrid>
      <w:tr w:rsidR="001E52E2" w14:paraId="583C0E14" w14:textId="77777777" w:rsidTr="00510985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F6B966" w14:textId="77777777" w:rsidR="001E52E2" w:rsidRDefault="001E52E2" w:rsidP="00510985">
            <w:r>
              <w:t>This application was prepared by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335173" w14:textId="77777777" w:rsidR="001E52E2" w:rsidRDefault="001E52E2" w:rsidP="00510985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045D85">
              <w:t xml:space="preserve">the </w:t>
            </w:r>
            <w:r>
              <w:t>applicant/s</w:t>
            </w:r>
          </w:p>
        </w:tc>
        <w:tc>
          <w:tcPr>
            <w:tcW w:w="4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C888FC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>lawyer</w:t>
            </w:r>
            <w:r w:rsidR="00045D85">
              <w:t xml:space="preserve"> for the applicant</w:t>
            </w:r>
          </w:p>
        </w:tc>
      </w:tr>
      <w:tr w:rsidR="001E52E2" w14:paraId="798D7086" w14:textId="77777777" w:rsidTr="00510985">
        <w:trPr>
          <w:trHeight w:val="547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F4E9B6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B6B9CA" w14:textId="77777777" w:rsidR="001E52E2" w:rsidRDefault="001E52E2" w:rsidP="0017194D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17194D">
              <w:t>arbitrator</w:t>
            </w:r>
          </w:p>
        </w:tc>
        <w:tc>
          <w:tcPr>
            <w:tcW w:w="4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5026FF1" w14:textId="77777777" w:rsidR="001E52E2" w:rsidRDefault="001E52E2" w:rsidP="0017194D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EE1DEA">
              <w:rPr>
                <w:sz w:val="28"/>
                <w:szCs w:val="28"/>
              </w:rPr>
            </w:r>
            <w:r w:rsidR="00EE1DEA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</w:t>
            </w:r>
            <w:r w:rsidR="00045D85">
              <w:t xml:space="preserve">the </w:t>
            </w:r>
            <w:r w:rsidR="0017194D">
              <w:t>arbitrator</w:t>
            </w:r>
          </w:p>
        </w:tc>
      </w:tr>
      <w:tr w:rsidR="001E52E2" w14:paraId="12629B2B" w14:textId="77777777" w:rsidTr="00510985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222CE2C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C4C53D0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273826A2" w14:textId="77777777" w:rsidR="001E52E2" w:rsidRDefault="001E52E2" w:rsidP="00510985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EE70D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52E2" w14:paraId="62956BB5" w14:textId="77777777" w:rsidTr="00510985">
        <w:trPr>
          <w:trHeight w:val="335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E771FF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0D3860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7B3894B6" w14:textId="77777777" w:rsidR="001E52E2" w:rsidRDefault="001E52E2" w:rsidP="00510985"/>
        </w:tc>
        <w:tc>
          <w:tcPr>
            <w:tcW w:w="3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227" w14:textId="77777777" w:rsidR="001E52E2" w:rsidRDefault="001E52E2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52E2" w14:paraId="26C55F3B" w14:textId="77777777" w:rsidTr="00510985">
        <w:trPr>
          <w:trHeight w:val="56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951DAEB" w14:textId="77777777" w:rsidR="001E52E2" w:rsidRDefault="001E52E2" w:rsidP="00510985"/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4482CE1" w14:textId="77777777" w:rsidR="001E52E2" w:rsidRDefault="001E52E2" w:rsidP="00510985"/>
        </w:tc>
        <w:tc>
          <w:tcPr>
            <w:tcW w:w="1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FEEA6D5" w14:textId="77777777" w:rsidR="001E52E2" w:rsidRDefault="001E52E2" w:rsidP="00510985"/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82ECDB" w14:textId="77777777" w:rsidR="001E52E2" w:rsidRDefault="001E52E2" w:rsidP="00510985">
            <w:r>
              <w:rPr>
                <w:sz w:val="16"/>
                <w:szCs w:val="16"/>
              </w:rPr>
              <w:t>PRINT NAME AND LAWYER’S CODE</w:t>
            </w:r>
          </w:p>
        </w:tc>
      </w:tr>
    </w:tbl>
    <w:p w14:paraId="7CE333D2" w14:textId="77777777" w:rsidR="00EF6B27" w:rsidRDefault="00EF6B27">
      <w:pPr>
        <w:pStyle w:val="BodyText3"/>
        <w:tabs>
          <w:tab w:val="left" w:pos="3100"/>
          <w:tab w:val="left" w:pos="5400"/>
        </w:tabs>
        <w:rPr>
          <w:b w:val="0"/>
          <w:bCs w:val="0"/>
        </w:rPr>
      </w:pPr>
    </w:p>
    <w:p w14:paraId="3347F3E1" w14:textId="77777777" w:rsidR="00EF6B27" w:rsidRDefault="00EF6B27">
      <w:pPr>
        <w:pStyle w:val="BodyText3"/>
      </w:pPr>
    </w:p>
    <w:p w14:paraId="6A63CA7D" w14:textId="77777777" w:rsidR="00EF6B27" w:rsidRDefault="00EF6B27" w:rsidP="00CC59AB">
      <w:pPr>
        <w:pStyle w:val="BodyText3"/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Please go to page </w:t>
      </w:r>
      <w:r w:rsidR="000368A7">
        <w:rPr>
          <w:sz w:val="18"/>
          <w:szCs w:val="18"/>
        </w:rPr>
        <w:t>4</w:t>
      </w:r>
      <w:r>
        <w:rPr>
          <w:sz w:val="18"/>
          <w:szCs w:val="18"/>
        </w:rPr>
        <w:t xml:space="preserve"> for the Important Notices to the Respondent</w:t>
      </w:r>
    </w:p>
    <w:p w14:paraId="115C0FC1" w14:textId="77777777" w:rsidR="00EF6B27" w:rsidRDefault="00EF6B27">
      <w:pPr>
        <w:pStyle w:val="BodyText3"/>
      </w:pPr>
    </w:p>
    <w:p w14:paraId="13D519A3" w14:textId="77777777" w:rsidR="00A83133" w:rsidRDefault="00A83133">
      <w:pPr>
        <w:pStyle w:val="BodyText3"/>
        <w:rPr>
          <w:sz w:val="2"/>
          <w:szCs w:val="2"/>
        </w:rPr>
        <w:sectPr w:rsidR="00A83133" w:rsidSect="00D77CA4">
          <w:headerReference w:type="default" r:id="rId13"/>
          <w:footerReference w:type="first" r:id="rId14"/>
          <w:pgSz w:w="11907" w:h="16840" w:code="9"/>
          <w:pgMar w:top="899" w:right="567" w:bottom="567" w:left="1389" w:header="360" w:footer="425" w:gutter="0"/>
          <w:paperSrc w:first="259" w:other="259"/>
          <w:pgNumType w:start="1"/>
          <w:cols w:space="720"/>
          <w:titlePg/>
          <w:docGrid w:linePitch="360"/>
        </w:sectPr>
      </w:pPr>
    </w:p>
    <w:p w14:paraId="7145305E" w14:textId="77777777" w:rsidR="00EF6B27" w:rsidRDefault="00EF6B27">
      <w:pPr>
        <w:pStyle w:val="BodyText3"/>
        <w:rPr>
          <w:sz w:val="2"/>
          <w:szCs w:val="2"/>
        </w:rPr>
      </w:pPr>
    </w:p>
    <w:p w14:paraId="065D8229" w14:textId="77777777" w:rsidR="00EF6B27" w:rsidRDefault="00EF6B27">
      <w:pPr>
        <w:pStyle w:val="BodyText3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A83133" w14:paraId="30BA09E5" w14:textId="77777777" w:rsidTr="33C03E97">
        <w:trPr>
          <w:trHeight w:val="869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C5703AF" w14:textId="77777777" w:rsidR="00A83133" w:rsidRDefault="00A83133" w:rsidP="00A83133">
            <w:pPr>
              <w:spacing w:after="120"/>
              <w:ind w:right="-317"/>
              <w:rPr>
                <w:b/>
                <w:bCs/>
                <w:sz w:val="28"/>
                <w:szCs w:val="28"/>
              </w:rPr>
            </w:pPr>
            <w:r w:rsidRPr="00A83133">
              <w:rPr>
                <w:b/>
                <w:bCs/>
                <w:sz w:val="28"/>
                <w:szCs w:val="28"/>
              </w:rPr>
              <w:t>Important Notice</w:t>
            </w:r>
            <w:r w:rsidR="006A5CE1">
              <w:rPr>
                <w:b/>
                <w:bCs/>
                <w:sz w:val="28"/>
                <w:szCs w:val="28"/>
              </w:rPr>
              <w:t>s</w:t>
            </w:r>
            <w:r w:rsidRPr="00A83133">
              <w:rPr>
                <w:b/>
                <w:bCs/>
                <w:sz w:val="28"/>
                <w:szCs w:val="28"/>
              </w:rPr>
              <w:t xml:space="preserve"> to the Respondent</w:t>
            </w:r>
          </w:p>
          <w:p w14:paraId="41353188" w14:textId="77777777" w:rsidR="00A83133" w:rsidRPr="00A83133" w:rsidRDefault="00A83133" w:rsidP="00A83133">
            <w:pPr>
              <w:ind w:right="-317"/>
            </w:pPr>
            <w:r w:rsidRPr="00A83133">
              <w:rPr>
                <w:b/>
                <w:bCs/>
              </w:rPr>
              <w:t>You should seek legal advice about this application</w:t>
            </w:r>
          </w:p>
        </w:tc>
      </w:tr>
      <w:tr w:rsidR="00EF6B27" w14:paraId="61E4378B" w14:textId="77777777" w:rsidTr="33C03E97"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A67B6" w14:textId="77777777" w:rsidR="00EF6B27" w:rsidRDefault="00EF6B27" w:rsidP="00A83133">
            <w:pPr>
              <w:spacing w:before="240" w:after="120"/>
            </w:pPr>
            <w:r>
              <w:t xml:space="preserve">If you oppose the orders sought in this application or want the Court to make different orders </w:t>
            </w:r>
            <w:r>
              <w:rPr>
                <w:b/>
                <w:bCs/>
              </w:rPr>
              <w:t>you must</w:t>
            </w:r>
            <w:r>
              <w:t>:</w:t>
            </w:r>
          </w:p>
          <w:p w14:paraId="4C09A2EF" w14:textId="77777777" w:rsidR="00EF6B27" w:rsidRDefault="00EF6B27" w:rsidP="00A83133">
            <w:pPr>
              <w:numPr>
                <w:ilvl w:val="0"/>
                <w:numId w:val="3"/>
              </w:numPr>
              <w:spacing w:before="240" w:after="120"/>
            </w:pPr>
            <w:r>
              <w:t xml:space="preserve">file with the Court a </w:t>
            </w:r>
            <w:r w:rsidRPr="00516B4C">
              <w:rPr>
                <w:i/>
              </w:rPr>
              <w:t>Response</w:t>
            </w:r>
            <w:r w:rsidR="00931E69" w:rsidRPr="00516B4C">
              <w:rPr>
                <w:i/>
              </w:rPr>
              <w:t xml:space="preserve"> to </w:t>
            </w:r>
            <w:r w:rsidR="006203CC" w:rsidRPr="00516B4C">
              <w:rPr>
                <w:i/>
              </w:rPr>
              <w:t>an Application in a</w:t>
            </w:r>
            <w:r w:rsidR="00300383" w:rsidRPr="00516B4C">
              <w:rPr>
                <w:i/>
              </w:rPr>
              <w:t>n Arbitration</w:t>
            </w:r>
            <w:r w:rsidR="006A5CE1">
              <w:t>,</w:t>
            </w:r>
            <w:r>
              <w:t xml:space="preserve"> </w:t>
            </w:r>
            <w:r>
              <w:rPr>
                <w:b/>
                <w:bCs/>
              </w:rPr>
              <w:t>and</w:t>
            </w:r>
          </w:p>
          <w:p w14:paraId="28BC815E" w14:textId="77777777" w:rsidR="00EF6B27" w:rsidRDefault="00EF6B27" w:rsidP="00A83133">
            <w:pPr>
              <w:numPr>
                <w:ilvl w:val="0"/>
                <w:numId w:val="3"/>
              </w:numPr>
              <w:spacing w:before="240" w:after="120"/>
            </w:pPr>
            <w:r>
              <w:t>file an affidavit</w:t>
            </w:r>
            <w:r w:rsidR="006A5CE1">
              <w:t>,</w:t>
            </w:r>
            <w:r>
              <w:t xml:space="preserve"> </w:t>
            </w:r>
            <w:r>
              <w:rPr>
                <w:b/>
                <w:bCs/>
              </w:rPr>
              <w:t>and</w:t>
            </w:r>
          </w:p>
          <w:p w14:paraId="62BBC51E" w14:textId="08551AC2" w:rsidR="00EF6B27" w:rsidRDefault="00EF6B27" w:rsidP="007B267F">
            <w:pPr>
              <w:numPr>
                <w:ilvl w:val="0"/>
                <w:numId w:val="3"/>
              </w:numPr>
              <w:spacing w:before="240"/>
              <w:ind w:right="-108"/>
            </w:pPr>
            <w:r>
              <w:t xml:space="preserve">serve a copy of the documents filed on each other party </w:t>
            </w:r>
            <w:r w:rsidR="16FBF836">
              <w:t xml:space="preserve">and </w:t>
            </w:r>
            <w:r w:rsidR="055664E6">
              <w:t xml:space="preserve">the </w:t>
            </w:r>
            <w:r w:rsidR="11655D88">
              <w:t>a</w:t>
            </w:r>
            <w:r w:rsidR="16FBF836">
              <w:t xml:space="preserve">rbitrator </w:t>
            </w:r>
            <w:r w:rsidR="4BDBDE5D">
              <w:t>within</w:t>
            </w:r>
            <w:r w:rsidR="5DEA2C40">
              <w:t xml:space="preserve"> </w:t>
            </w:r>
            <w:r w:rsidR="055664E6">
              <w:t xml:space="preserve">seven </w:t>
            </w:r>
            <w:r>
              <w:t xml:space="preserve">days </w:t>
            </w:r>
            <w:r w:rsidR="1CAD9593">
              <w:t xml:space="preserve">(see </w:t>
            </w:r>
            <w:r w:rsidR="007B267F" w:rsidRPr="33C03E97">
              <w:rPr>
                <w:i/>
                <w:iCs/>
              </w:rPr>
              <w:t>Family Law Practice Direction – Arbitration</w:t>
            </w:r>
            <w:r w:rsidR="00A83133">
              <w:t>)</w:t>
            </w:r>
            <w:r>
              <w:t>.</w:t>
            </w:r>
          </w:p>
          <w:p w14:paraId="58860529" w14:textId="77777777" w:rsidR="00EF6B27" w:rsidRDefault="00EF6B27" w:rsidP="00A83133">
            <w:pPr>
              <w:spacing w:before="240"/>
              <w:ind w:right="-108"/>
            </w:pPr>
            <w:r>
              <w:t>You must attend court on the date shown on page 1 of this form.</w:t>
            </w:r>
          </w:p>
          <w:p w14:paraId="2880DA00" w14:textId="77777777" w:rsidR="00EF6B27" w:rsidRDefault="00EF6B27" w:rsidP="001070F9">
            <w:pPr>
              <w:spacing w:before="240"/>
              <w:ind w:right="-108"/>
            </w:pPr>
            <w:r>
              <w:t>If you do not attend</w:t>
            </w:r>
            <w:r w:rsidR="00300383">
              <w:t xml:space="preserve"> </w:t>
            </w:r>
            <w:r w:rsidR="00E23C67">
              <w:t>court</w:t>
            </w:r>
            <w:r>
              <w:t>, orders may be made in your absence.</w:t>
            </w:r>
          </w:p>
          <w:p w14:paraId="7237FF40" w14:textId="77777777" w:rsidR="00EF6B27" w:rsidRDefault="00EF6B27">
            <w:pPr>
              <w:pStyle w:val="BodyText3"/>
            </w:pPr>
          </w:p>
          <w:p w14:paraId="69481E80" w14:textId="77777777" w:rsidR="00141A40" w:rsidRDefault="00141A40">
            <w:pPr>
              <w:pStyle w:val="BodyText3"/>
            </w:pPr>
          </w:p>
          <w:p w14:paraId="0EC71634" w14:textId="77777777" w:rsidR="008E09CA" w:rsidRDefault="008E09CA">
            <w:pPr>
              <w:pStyle w:val="BodyText3"/>
            </w:pPr>
          </w:p>
          <w:p w14:paraId="06AB8C7B" w14:textId="77777777" w:rsidR="008E09CA" w:rsidRDefault="008E09CA">
            <w:pPr>
              <w:pStyle w:val="BodyText3"/>
            </w:pPr>
          </w:p>
          <w:p w14:paraId="7E38F803" w14:textId="77777777" w:rsidR="008E09CA" w:rsidRDefault="008E09CA">
            <w:pPr>
              <w:pStyle w:val="BodyText3"/>
            </w:pPr>
          </w:p>
          <w:p w14:paraId="6A8F872B" w14:textId="77777777" w:rsidR="008E09CA" w:rsidRDefault="008E09CA">
            <w:pPr>
              <w:pStyle w:val="BodyText3"/>
            </w:pPr>
          </w:p>
          <w:p w14:paraId="1F417508" w14:textId="77777777" w:rsidR="008E09CA" w:rsidRDefault="008E09CA">
            <w:pPr>
              <w:pStyle w:val="BodyText3"/>
            </w:pPr>
          </w:p>
          <w:p w14:paraId="2D3389C7" w14:textId="77777777" w:rsidR="008E09CA" w:rsidRDefault="008E09CA">
            <w:pPr>
              <w:pStyle w:val="BodyText3"/>
            </w:pPr>
          </w:p>
          <w:p w14:paraId="2D3950EA" w14:textId="77777777" w:rsidR="008E09CA" w:rsidRDefault="008E09CA">
            <w:pPr>
              <w:pStyle w:val="BodyText3"/>
            </w:pPr>
          </w:p>
          <w:p w14:paraId="0AE1EEA3" w14:textId="77777777" w:rsidR="008E09CA" w:rsidRDefault="008E09CA">
            <w:pPr>
              <w:pStyle w:val="BodyText3"/>
            </w:pPr>
          </w:p>
          <w:p w14:paraId="188C9D96" w14:textId="77777777" w:rsidR="008E09CA" w:rsidRDefault="008E09CA">
            <w:pPr>
              <w:pStyle w:val="BodyText3"/>
            </w:pPr>
          </w:p>
          <w:p w14:paraId="65864A13" w14:textId="77777777" w:rsidR="008E09CA" w:rsidRDefault="008E09CA">
            <w:pPr>
              <w:pStyle w:val="BodyText3"/>
            </w:pPr>
          </w:p>
          <w:p w14:paraId="6BD498C9" w14:textId="77777777" w:rsidR="008E09CA" w:rsidRDefault="008E09CA">
            <w:pPr>
              <w:pStyle w:val="BodyText3"/>
            </w:pPr>
          </w:p>
          <w:p w14:paraId="55F647B6" w14:textId="77777777" w:rsidR="00B4016B" w:rsidRDefault="00B4016B">
            <w:pPr>
              <w:pStyle w:val="BodyText3"/>
            </w:pPr>
          </w:p>
          <w:p w14:paraId="6429F226" w14:textId="77777777" w:rsidR="00B4016B" w:rsidRDefault="00B4016B">
            <w:pPr>
              <w:pStyle w:val="BodyText3"/>
            </w:pPr>
          </w:p>
          <w:p w14:paraId="383B7E43" w14:textId="77777777" w:rsidR="00B4016B" w:rsidRDefault="00B4016B">
            <w:pPr>
              <w:pStyle w:val="BodyText3"/>
            </w:pPr>
          </w:p>
          <w:p w14:paraId="5D679DBD" w14:textId="77777777" w:rsidR="00B4016B" w:rsidRDefault="00B4016B">
            <w:pPr>
              <w:pStyle w:val="BodyText3"/>
            </w:pPr>
          </w:p>
          <w:p w14:paraId="6B1B4DD9" w14:textId="77777777" w:rsidR="00B4016B" w:rsidRDefault="00B4016B">
            <w:pPr>
              <w:pStyle w:val="BodyText3"/>
            </w:pPr>
          </w:p>
          <w:p w14:paraId="11867725" w14:textId="77777777" w:rsidR="00B4016B" w:rsidRDefault="00B4016B">
            <w:pPr>
              <w:pStyle w:val="BodyText3"/>
            </w:pPr>
          </w:p>
          <w:p w14:paraId="6E957CE9" w14:textId="77777777" w:rsidR="00B4016B" w:rsidRDefault="00B4016B">
            <w:pPr>
              <w:pStyle w:val="BodyText3"/>
            </w:pPr>
          </w:p>
          <w:p w14:paraId="77E5F8DE" w14:textId="77777777" w:rsidR="00B4016B" w:rsidRDefault="00B4016B">
            <w:pPr>
              <w:pStyle w:val="BodyText3"/>
            </w:pPr>
          </w:p>
          <w:p w14:paraId="4C895129" w14:textId="77777777" w:rsidR="00B4016B" w:rsidRDefault="00B4016B">
            <w:pPr>
              <w:pStyle w:val="BodyText3"/>
            </w:pPr>
          </w:p>
          <w:p w14:paraId="4AFB7D1E" w14:textId="77777777" w:rsidR="00B4016B" w:rsidRDefault="00B4016B">
            <w:pPr>
              <w:pStyle w:val="BodyText3"/>
            </w:pPr>
          </w:p>
          <w:p w14:paraId="2CFBBEF7" w14:textId="77777777" w:rsidR="00B4016B" w:rsidRDefault="00B4016B">
            <w:pPr>
              <w:pStyle w:val="BodyText3"/>
            </w:pPr>
          </w:p>
          <w:p w14:paraId="50D9E61E" w14:textId="77777777" w:rsidR="00B4016B" w:rsidRDefault="00B4016B">
            <w:pPr>
              <w:pStyle w:val="BodyText3"/>
            </w:pPr>
          </w:p>
          <w:p w14:paraId="525DE550" w14:textId="77777777" w:rsidR="00B4016B" w:rsidRDefault="00B4016B">
            <w:pPr>
              <w:pStyle w:val="BodyText3"/>
            </w:pPr>
          </w:p>
          <w:p w14:paraId="773314C9" w14:textId="77777777" w:rsidR="00B4016B" w:rsidRDefault="00B4016B">
            <w:pPr>
              <w:pStyle w:val="BodyText3"/>
            </w:pPr>
          </w:p>
          <w:p w14:paraId="7DB16458" w14:textId="77777777" w:rsidR="00B4016B" w:rsidRDefault="00B4016B">
            <w:pPr>
              <w:pStyle w:val="BodyText3"/>
            </w:pPr>
          </w:p>
          <w:p w14:paraId="19637197" w14:textId="77777777" w:rsidR="00B4016B" w:rsidRDefault="00B4016B">
            <w:pPr>
              <w:pStyle w:val="BodyText3"/>
            </w:pPr>
          </w:p>
          <w:p w14:paraId="17097DCF" w14:textId="77777777" w:rsidR="00B4016B" w:rsidRDefault="00B4016B">
            <w:pPr>
              <w:pStyle w:val="BodyText3"/>
            </w:pPr>
          </w:p>
          <w:p w14:paraId="622C1A68" w14:textId="77777777" w:rsidR="00B4016B" w:rsidRDefault="00B4016B">
            <w:pPr>
              <w:pStyle w:val="BodyText3"/>
            </w:pPr>
          </w:p>
          <w:p w14:paraId="50FDE810" w14:textId="77777777" w:rsidR="00B4016B" w:rsidRDefault="00B4016B">
            <w:pPr>
              <w:pStyle w:val="BodyText3"/>
            </w:pPr>
          </w:p>
          <w:p w14:paraId="37BC9750" w14:textId="77777777" w:rsidR="00B4016B" w:rsidRDefault="00B4016B">
            <w:pPr>
              <w:pStyle w:val="BodyText3"/>
            </w:pPr>
          </w:p>
          <w:p w14:paraId="5905A84F" w14:textId="77777777" w:rsidR="00B4016B" w:rsidRDefault="00B4016B">
            <w:pPr>
              <w:pStyle w:val="BodyText3"/>
            </w:pPr>
          </w:p>
          <w:p w14:paraId="4916CD25" w14:textId="77777777" w:rsidR="00B4016B" w:rsidRDefault="00B4016B">
            <w:pPr>
              <w:pStyle w:val="BodyText3"/>
            </w:pPr>
          </w:p>
          <w:p w14:paraId="0AC8D43E" w14:textId="77777777" w:rsidR="00B4016B" w:rsidRDefault="00B4016B">
            <w:pPr>
              <w:pStyle w:val="BodyText3"/>
            </w:pPr>
          </w:p>
          <w:p w14:paraId="55831328" w14:textId="77777777" w:rsidR="00B4016B" w:rsidRDefault="00B4016B">
            <w:pPr>
              <w:pStyle w:val="BodyText3"/>
            </w:pPr>
          </w:p>
          <w:p w14:paraId="2082CE0F" w14:textId="77777777" w:rsidR="00B4016B" w:rsidRDefault="00B4016B">
            <w:pPr>
              <w:pStyle w:val="BodyText3"/>
            </w:pPr>
          </w:p>
          <w:p w14:paraId="5527D7D6" w14:textId="77777777" w:rsidR="00B4016B" w:rsidRDefault="00B4016B">
            <w:pPr>
              <w:pStyle w:val="BodyText3"/>
            </w:pPr>
          </w:p>
          <w:p w14:paraId="74900408" w14:textId="77777777" w:rsidR="008E09CA" w:rsidRDefault="008E09CA">
            <w:pPr>
              <w:pStyle w:val="BodyText3"/>
            </w:pPr>
          </w:p>
          <w:p w14:paraId="53F79832" w14:textId="77777777" w:rsidR="008E09CA" w:rsidRDefault="008E09CA">
            <w:pPr>
              <w:pStyle w:val="BodyText3"/>
            </w:pPr>
          </w:p>
          <w:p w14:paraId="5C96A894" w14:textId="77777777" w:rsidR="008E09CA" w:rsidRDefault="008E09CA">
            <w:pPr>
              <w:pStyle w:val="BodyText3"/>
            </w:pPr>
          </w:p>
          <w:p w14:paraId="1ACE1D9E" w14:textId="77777777" w:rsidR="008E09CA" w:rsidRDefault="008E09CA">
            <w:pPr>
              <w:pStyle w:val="BodyText3"/>
            </w:pPr>
          </w:p>
          <w:p w14:paraId="705306CB" w14:textId="77777777" w:rsidR="008E09CA" w:rsidRDefault="008E09CA">
            <w:pPr>
              <w:pStyle w:val="BodyText3"/>
            </w:pPr>
          </w:p>
          <w:p w14:paraId="3C389621" w14:textId="77777777" w:rsidR="008E09CA" w:rsidRDefault="008E09CA">
            <w:pPr>
              <w:pStyle w:val="BodyText3"/>
            </w:pPr>
          </w:p>
        </w:tc>
      </w:tr>
      <w:tr w:rsidR="009F6407" w:rsidRPr="00323A5D" w14:paraId="3E4FDB44" w14:textId="77777777" w:rsidTr="00FE0B54">
        <w:trPr>
          <w:trHeight w:val="193"/>
        </w:trPr>
        <w:tc>
          <w:tcPr>
            <w:tcW w:w="9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3B3B3"/>
            <w:vAlign w:val="center"/>
          </w:tcPr>
          <w:p w14:paraId="5AA31B01" w14:textId="5768A98E" w:rsidR="009F6407" w:rsidRPr="009F6407" w:rsidRDefault="009F6407" w:rsidP="009F6407">
            <w:pPr>
              <w:pStyle w:val="Heading5"/>
              <w:spacing w:before="40" w:after="40"/>
              <w:ind w:right="-108"/>
              <w:rPr>
                <w:b w:val="0"/>
                <w:bCs w:val="0"/>
                <w:sz w:val="16"/>
                <w:szCs w:val="16"/>
              </w:rPr>
            </w:pPr>
            <w:r w:rsidRPr="009F6407">
              <w:rPr>
                <w:rFonts w:eastAsia="SimSun"/>
                <w:b w:val="0"/>
                <w:bCs w:val="0"/>
                <w:sz w:val="18"/>
                <w:szCs w:val="18"/>
                <w:lang w:eastAsia="zh-CN"/>
              </w:rPr>
              <w:t xml:space="preserve">Approved by Chief Justice/Chief Judge pursuant to Rule 15.21 of the </w:t>
            </w:r>
            <w:r w:rsidRPr="009F6407">
              <w:rPr>
                <w:rFonts w:eastAsia="SimSun"/>
                <w:b w:val="0"/>
                <w:bCs w:val="0"/>
                <w:iCs/>
                <w:sz w:val="18"/>
                <w:szCs w:val="18"/>
                <w:lang w:eastAsia="zh-CN"/>
              </w:rPr>
              <w:t>Family Law Rules 2021</w:t>
            </w:r>
            <w:r w:rsidRPr="009F6407">
              <w:rPr>
                <w:rFonts w:eastAsia="SimSun"/>
                <w:b w:val="0"/>
                <w:bCs w:val="0"/>
                <w:iCs/>
                <w:sz w:val="18"/>
                <w:szCs w:val="18"/>
                <w:lang w:eastAsia="zh-CN"/>
              </w:rPr>
              <w:tab/>
            </w:r>
            <w:r w:rsidRPr="009F6407">
              <w:rPr>
                <w:rFonts w:eastAsia="SimSun"/>
                <w:b w:val="0"/>
                <w:bCs w:val="0"/>
                <w:sz w:val="18"/>
                <w:szCs w:val="18"/>
                <w:lang w:eastAsia="zh-CN"/>
              </w:rPr>
              <w:t xml:space="preserve"> 0921V1</w:t>
            </w:r>
          </w:p>
        </w:tc>
      </w:tr>
    </w:tbl>
    <w:p w14:paraId="189B9ABE" w14:textId="77777777" w:rsidR="00EF6B27" w:rsidRDefault="00EF6B27">
      <w:pPr>
        <w:pStyle w:val="BodyText3"/>
        <w:rPr>
          <w:sz w:val="2"/>
          <w:szCs w:val="2"/>
        </w:rPr>
      </w:pPr>
    </w:p>
    <w:sectPr w:rsidR="00EF6B27" w:rsidSect="00A83133">
      <w:pgSz w:w="11907" w:h="16840" w:code="9"/>
      <w:pgMar w:top="899" w:right="567" w:bottom="567" w:left="1389" w:header="360" w:footer="425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5036" w14:textId="77777777" w:rsidR="00AA6281" w:rsidRDefault="00AA6281">
      <w:r>
        <w:separator/>
      </w:r>
    </w:p>
  </w:endnote>
  <w:endnote w:type="continuationSeparator" w:id="0">
    <w:p w14:paraId="38C15A01" w14:textId="77777777" w:rsidR="00AA6281" w:rsidRDefault="00AA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3296" w14:textId="77777777" w:rsidR="007A6C8A" w:rsidRDefault="007A6C8A" w:rsidP="000368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3273D8" w14:textId="77777777" w:rsidR="007A6C8A" w:rsidRDefault="007A6C8A" w:rsidP="000368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795EC" w14:textId="4524B6B5" w:rsidR="007A6C8A" w:rsidRDefault="007A6C8A" w:rsidP="000368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D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2F3EDF" w14:textId="77777777" w:rsidR="007A6C8A" w:rsidRDefault="007A6C8A" w:rsidP="000368A7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D60BE" wp14:editId="06455C60">
              <wp:simplePos x="0" y="0"/>
              <wp:positionH relativeFrom="column">
                <wp:posOffset>6067425</wp:posOffset>
              </wp:positionH>
              <wp:positionV relativeFrom="paragraph">
                <wp:posOffset>-35230</wp:posOffset>
              </wp:positionV>
              <wp:extent cx="295275" cy="295275"/>
              <wp:effectExtent l="0" t="0" r="28575" b="2857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E83943" w14:textId="1545FA1A" w:rsidR="007A6C8A" w:rsidRDefault="007A6C8A">
                          <w:pPr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E1DE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0D60BE" id="Oval 1" o:spid="_x0000_s1031" style="position:absolute;margin-left:477.75pt;margin-top:-2.75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" strokeweight="1.5pt">
              <v:textbox inset="0,0,0,0">
                <w:txbxContent>
                  <w:p w14:paraId="02E83943" w14:textId="1545FA1A" w:rsidR="007A6C8A" w:rsidRDefault="007A6C8A">
                    <w:pPr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E1DEA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EAAF" w14:textId="77777777" w:rsidR="003D16BE" w:rsidRDefault="003D16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9E09" w14:textId="77777777" w:rsidR="00D77CA4" w:rsidRDefault="00D77CA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F59263" wp14:editId="40FDACB1">
              <wp:simplePos x="0" y="0"/>
              <wp:positionH relativeFrom="column">
                <wp:posOffset>6120765</wp:posOffset>
              </wp:positionH>
              <wp:positionV relativeFrom="paragraph">
                <wp:posOffset>-39065</wp:posOffset>
              </wp:positionV>
              <wp:extent cx="295275" cy="295275"/>
              <wp:effectExtent l="0" t="0" r="28575" b="28575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4E08F2" w14:textId="2942E137" w:rsidR="00D77CA4" w:rsidRPr="00D77CA4" w:rsidRDefault="00D77CA4" w:rsidP="00C97890">
                          <w:pPr>
                            <w:jc w:val="center"/>
                            <w:rPr>
                              <w:b/>
                            </w:rPr>
                          </w:pPr>
                          <w:r w:rsidRPr="00D77CA4">
                            <w:rPr>
                              <w:b/>
                            </w:rPr>
                            <w:fldChar w:fldCharType="begin"/>
                          </w:r>
                          <w:r w:rsidRPr="00D77CA4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D77CA4">
                            <w:rPr>
                              <w:b/>
                            </w:rPr>
                            <w:fldChar w:fldCharType="separate"/>
                          </w:r>
                          <w:r w:rsidR="00EE1DEA">
                            <w:rPr>
                              <w:b/>
                              <w:noProof/>
                            </w:rPr>
                            <w:t>1</w:t>
                          </w:r>
                          <w:r w:rsidRPr="00D77CA4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F59263" id="Oval 2" o:spid="_x0000_s1032" style="position:absolute;margin-left:481.95pt;margin-top:-3.1pt;width:23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" strokeweight="1.5pt">
              <v:textbox inset="0,0,0,0">
                <w:txbxContent>
                  <w:p w14:paraId="144E08F2" w14:textId="2942E137" w:rsidR="00D77CA4" w:rsidRPr="00D77CA4" w:rsidRDefault="00D77CA4" w:rsidP="00C97890">
                    <w:pPr>
                      <w:jc w:val="center"/>
                      <w:rPr>
                        <w:b/>
                      </w:rPr>
                    </w:pPr>
                    <w:r w:rsidRPr="00D77CA4">
                      <w:rPr>
                        <w:b/>
                      </w:rPr>
                      <w:fldChar w:fldCharType="begin"/>
                    </w:r>
                    <w:r w:rsidRPr="00D77CA4">
                      <w:rPr>
                        <w:b/>
                      </w:rPr>
                      <w:instrText xml:space="preserve"> PAGE   \* MERGEFORMAT </w:instrText>
                    </w:r>
                    <w:r w:rsidRPr="00D77CA4">
                      <w:rPr>
                        <w:b/>
                      </w:rPr>
                      <w:fldChar w:fldCharType="separate"/>
                    </w:r>
                    <w:r w:rsidR="00EE1DEA">
                      <w:rPr>
                        <w:b/>
                        <w:noProof/>
                      </w:rPr>
                      <w:t>1</w:t>
                    </w:r>
                    <w:r w:rsidRPr="00D77CA4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DF89" w14:textId="77777777" w:rsidR="00AA6281" w:rsidRDefault="00AA6281">
      <w:r>
        <w:separator/>
      </w:r>
    </w:p>
  </w:footnote>
  <w:footnote w:type="continuationSeparator" w:id="0">
    <w:p w14:paraId="74BEB0C2" w14:textId="77777777" w:rsidR="00AA6281" w:rsidRDefault="00AA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10A8" w14:textId="77777777" w:rsidR="003D16BE" w:rsidRDefault="003D1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9964" w14:textId="77777777" w:rsidR="003D16BE" w:rsidRDefault="003D1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E429" w14:textId="77777777" w:rsidR="003D16BE" w:rsidRDefault="003D16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ABEDF" w14:textId="77777777" w:rsidR="007A6C8A" w:rsidRDefault="007A6C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5167"/>
    <w:multiLevelType w:val="hybridMultilevel"/>
    <w:tmpl w:val="60B09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0B18D5"/>
    <w:multiLevelType w:val="singleLevel"/>
    <w:tmpl w:val="BC7683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cs="Times New Roman"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cs="Times New Roman"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2D138F8"/>
    <w:multiLevelType w:val="singleLevel"/>
    <w:tmpl w:val="6F98AAF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6A6739A1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9C7A6B"/>
    <w:multiLevelType w:val="hybridMultilevel"/>
    <w:tmpl w:val="79B0C1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F7058"/>
    <w:multiLevelType w:val="hybridMultilevel"/>
    <w:tmpl w:val="AC747ED6"/>
    <w:lvl w:ilvl="0" w:tplc="1416CE7A">
      <w:start w:val="1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8A"/>
    <w:rsid w:val="0003236A"/>
    <w:rsid w:val="000368A7"/>
    <w:rsid w:val="0004213D"/>
    <w:rsid w:val="0004214B"/>
    <w:rsid w:val="00044191"/>
    <w:rsid w:val="00045D85"/>
    <w:rsid w:val="00051D81"/>
    <w:rsid w:val="00060FC4"/>
    <w:rsid w:val="00062615"/>
    <w:rsid w:val="00063EF2"/>
    <w:rsid w:val="00064D11"/>
    <w:rsid w:val="000674BF"/>
    <w:rsid w:val="00073016"/>
    <w:rsid w:val="0008530A"/>
    <w:rsid w:val="000A567B"/>
    <w:rsid w:val="000A6EDE"/>
    <w:rsid w:val="000E079A"/>
    <w:rsid w:val="000F5D2E"/>
    <w:rsid w:val="001070F9"/>
    <w:rsid w:val="00141A40"/>
    <w:rsid w:val="001535AA"/>
    <w:rsid w:val="00154A3F"/>
    <w:rsid w:val="00163D8E"/>
    <w:rsid w:val="0017194D"/>
    <w:rsid w:val="00186EAD"/>
    <w:rsid w:val="00192480"/>
    <w:rsid w:val="001C0584"/>
    <w:rsid w:val="001C744D"/>
    <w:rsid w:val="001D2DB3"/>
    <w:rsid w:val="001E52E2"/>
    <w:rsid w:val="001F40BE"/>
    <w:rsid w:val="001F5BB2"/>
    <w:rsid w:val="00200A23"/>
    <w:rsid w:val="0025194A"/>
    <w:rsid w:val="002556AD"/>
    <w:rsid w:val="0025577C"/>
    <w:rsid w:val="00273B88"/>
    <w:rsid w:val="00273BDE"/>
    <w:rsid w:val="002829C7"/>
    <w:rsid w:val="00286FCF"/>
    <w:rsid w:val="00290C28"/>
    <w:rsid w:val="002B3227"/>
    <w:rsid w:val="002B52F4"/>
    <w:rsid w:val="002C63A3"/>
    <w:rsid w:val="002F5DCD"/>
    <w:rsid w:val="002F7C93"/>
    <w:rsid w:val="00300383"/>
    <w:rsid w:val="00301824"/>
    <w:rsid w:val="00322D41"/>
    <w:rsid w:val="00323A5D"/>
    <w:rsid w:val="00332860"/>
    <w:rsid w:val="00332E38"/>
    <w:rsid w:val="00340B30"/>
    <w:rsid w:val="00353518"/>
    <w:rsid w:val="0035488E"/>
    <w:rsid w:val="00356FC0"/>
    <w:rsid w:val="00356FC8"/>
    <w:rsid w:val="0038055F"/>
    <w:rsid w:val="0039070B"/>
    <w:rsid w:val="003D16BE"/>
    <w:rsid w:val="003E06E1"/>
    <w:rsid w:val="003F4A20"/>
    <w:rsid w:val="00416F1B"/>
    <w:rsid w:val="00424092"/>
    <w:rsid w:val="004246B8"/>
    <w:rsid w:val="00446BC6"/>
    <w:rsid w:val="00450CF5"/>
    <w:rsid w:val="004678AA"/>
    <w:rsid w:val="0047147E"/>
    <w:rsid w:val="00473C4E"/>
    <w:rsid w:val="004743F8"/>
    <w:rsid w:val="00477B2E"/>
    <w:rsid w:val="0048673E"/>
    <w:rsid w:val="004A4BC4"/>
    <w:rsid w:val="004B683D"/>
    <w:rsid w:val="004C1AA1"/>
    <w:rsid w:val="004C61B6"/>
    <w:rsid w:val="004E2332"/>
    <w:rsid w:val="004F7A99"/>
    <w:rsid w:val="0050493A"/>
    <w:rsid w:val="00516B4C"/>
    <w:rsid w:val="00517ABE"/>
    <w:rsid w:val="0052536F"/>
    <w:rsid w:val="005266EF"/>
    <w:rsid w:val="00530535"/>
    <w:rsid w:val="00531F35"/>
    <w:rsid w:val="00534369"/>
    <w:rsid w:val="00560E09"/>
    <w:rsid w:val="005678BC"/>
    <w:rsid w:val="0057365B"/>
    <w:rsid w:val="005A1B8A"/>
    <w:rsid w:val="005B6EDD"/>
    <w:rsid w:val="005D45E6"/>
    <w:rsid w:val="006009DA"/>
    <w:rsid w:val="006203CC"/>
    <w:rsid w:val="00621F59"/>
    <w:rsid w:val="0066073E"/>
    <w:rsid w:val="006624D9"/>
    <w:rsid w:val="00665866"/>
    <w:rsid w:val="00677F21"/>
    <w:rsid w:val="00680330"/>
    <w:rsid w:val="006811FD"/>
    <w:rsid w:val="00683B67"/>
    <w:rsid w:val="006A2DF2"/>
    <w:rsid w:val="006A2F0A"/>
    <w:rsid w:val="006A53F6"/>
    <w:rsid w:val="006A5CE1"/>
    <w:rsid w:val="006F5ACC"/>
    <w:rsid w:val="006F69BC"/>
    <w:rsid w:val="00700FFE"/>
    <w:rsid w:val="00701D92"/>
    <w:rsid w:val="0070427A"/>
    <w:rsid w:val="00707419"/>
    <w:rsid w:val="00711F19"/>
    <w:rsid w:val="007120EE"/>
    <w:rsid w:val="00733DEB"/>
    <w:rsid w:val="007402C6"/>
    <w:rsid w:val="00752D50"/>
    <w:rsid w:val="00754CB3"/>
    <w:rsid w:val="00762E78"/>
    <w:rsid w:val="00787B27"/>
    <w:rsid w:val="00792CFF"/>
    <w:rsid w:val="007A2EAC"/>
    <w:rsid w:val="007A6C8A"/>
    <w:rsid w:val="007B267F"/>
    <w:rsid w:val="007B53CA"/>
    <w:rsid w:val="007B5E06"/>
    <w:rsid w:val="007C0096"/>
    <w:rsid w:val="007D19C1"/>
    <w:rsid w:val="007E2C0F"/>
    <w:rsid w:val="007F1BD4"/>
    <w:rsid w:val="00810BB0"/>
    <w:rsid w:val="00831968"/>
    <w:rsid w:val="00837F9C"/>
    <w:rsid w:val="0084560D"/>
    <w:rsid w:val="008551F0"/>
    <w:rsid w:val="008B1D57"/>
    <w:rsid w:val="008B6C52"/>
    <w:rsid w:val="008C7FB1"/>
    <w:rsid w:val="008D303E"/>
    <w:rsid w:val="008E0056"/>
    <w:rsid w:val="008E03E9"/>
    <w:rsid w:val="008E09CA"/>
    <w:rsid w:val="008E20D3"/>
    <w:rsid w:val="009046D5"/>
    <w:rsid w:val="00905588"/>
    <w:rsid w:val="0091038C"/>
    <w:rsid w:val="009120B1"/>
    <w:rsid w:val="00921CAD"/>
    <w:rsid w:val="00924440"/>
    <w:rsid w:val="00924B0D"/>
    <w:rsid w:val="00931E69"/>
    <w:rsid w:val="00945332"/>
    <w:rsid w:val="00966634"/>
    <w:rsid w:val="00972C0B"/>
    <w:rsid w:val="00980E51"/>
    <w:rsid w:val="0098314C"/>
    <w:rsid w:val="00993195"/>
    <w:rsid w:val="009A22B9"/>
    <w:rsid w:val="009D7ECF"/>
    <w:rsid w:val="009E122A"/>
    <w:rsid w:val="009E1C9B"/>
    <w:rsid w:val="009F29DC"/>
    <w:rsid w:val="009F6407"/>
    <w:rsid w:val="00A01C40"/>
    <w:rsid w:val="00A061FD"/>
    <w:rsid w:val="00A1024D"/>
    <w:rsid w:val="00A2642B"/>
    <w:rsid w:val="00A31429"/>
    <w:rsid w:val="00A53B10"/>
    <w:rsid w:val="00A61372"/>
    <w:rsid w:val="00A83133"/>
    <w:rsid w:val="00A91AA0"/>
    <w:rsid w:val="00AA6281"/>
    <w:rsid w:val="00AB3030"/>
    <w:rsid w:val="00AB53D5"/>
    <w:rsid w:val="00AF34CF"/>
    <w:rsid w:val="00AF4842"/>
    <w:rsid w:val="00AF78CC"/>
    <w:rsid w:val="00B00E9E"/>
    <w:rsid w:val="00B05690"/>
    <w:rsid w:val="00B16C3F"/>
    <w:rsid w:val="00B23208"/>
    <w:rsid w:val="00B37013"/>
    <w:rsid w:val="00B4016B"/>
    <w:rsid w:val="00B40678"/>
    <w:rsid w:val="00B4226F"/>
    <w:rsid w:val="00B4612D"/>
    <w:rsid w:val="00B46FBD"/>
    <w:rsid w:val="00B91191"/>
    <w:rsid w:val="00B91BA7"/>
    <w:rsid w:val="00B94625"/>
    <w:rsid w:val="00BA5327"/>
    <w:rsid w:val="00BD1D02"/>
    <w:rsid w:val="00BE10FF"/>
    <w:rsid w:val="00BF4435"/>
    <w:rsid w:val="00C10866"/>
    <w:rsid w:val="00C1551B"/>
    <w:rsid w:val="00C43416"/>
    <w:rsid w:val="00C57D20"/>
    <w:rsid w:val="00C635E2"/>
    <w:rsid w:val="00C63E45"/>
    <w:rsid w:val="00C67CC5"/>
    <w:rsid w:val="00C843BC"/>
    <w:rsid w:val="00C858EC"/>
    <w:rsid w:val="00C86422"/>
    <w:rsid w:val="00C957C1"/>
    <w:rsid w:val="00C97890"/>
    <w:rsid w:val="00CA52E2"/>
    <w:rsid w:val="00CB356F"/>
    <w:rsid w:val="00CB54B8"/>
    <w:rsid w:val="00CB7992"/>
    <w:rsid w:val="00CC17BB"/>
    <w:rsid w:val="00CC59AB"/>
    <w:rsid w:val="00CE5719"/>
    <w:rsid w:val="00CE5E51"/>
    <w:rsid w:val="00D0024D"/>
    <w:rsid w:val="00D0704F"/>
    <w:rsid w:val="00D3239F"/>
    <w:rsid w:val="00D430B5"/>
    <w:rsid w:val="00D44A62"/>
    <w:rsid w:val="00D45D80"/>
    <w:rsid w:val="00D5189D"/>
    <w:rsid w:val="00D63007"/>
    <w:rsid w:val="00D72D0B"/>
    <w:rsid w:val="00D75B19"/>
    <w:rsid w:val="00D77CA4"/>
    <w:rsid w:val="00D83126"/>
    <w:rsid w:val="00D8691A"/>
    <w:rsid w:val="00DA5417"/>
    <w:rsid w:val="00DA75A0"/>
    <w:rsid w:val="00DD3C4C"/>
    <w:rsid w:val="00DE3141"/>
    <w:rsid w:val="00E04A0F"/>
    <w:rsid w:val="00E13AE0"/>
    <w:rsid w:val="00E20737"/>
    <w:rsid w:val="00E23C67"/>
    <w:rsid w:val="00E247E3"/>
    <w:rsid w:val="00E36994"/>
    <w:rsid w:val="00E36F61"/>
    <w:rsid w:val="00E37E81"/>
    <w:rsid w:val="00E44938"/>
    <w:rsid w:val="00E47851"/>
    <w:rsid w:val="00E6282B"/>
    <w:rsid w:val="00EB3249"/>
    <w:rsid w:val="00EC76F1"/>
    <w:rsid w:val="00ED5FD8"/>
    <w:rsid w:val="00ED6CFA"/>
    <w:rsid w:val="00EE1DEA"/>
    <w:rsid w:val="00EE3064"/>
    <w:rsid w:val="00EE550E"/>
    <w:rsid w:val="00EF6B27"/>
    <w:rsid w:val="00F36759"/>
    <w:rsid w:val="00F44B0F"/>
    <w:rsid w:val="00F476A7"/>
    <w:rsid w:val="00F525AB"/>
    <w:rsid w:val="00F60E47"/>
    <w:rsid w:val="00F64464"/>
    <w:rsid w:val="00F77B25"/>
    <w:rsid w:val="00F859A0"/>
    <w:rsid w:val="00F94B1A"/>
    <w:rsid w:val="00F97C1E"/>
    <w:rsid w:val="00FA0B0B"/>
    <w:rsid w:val="00FA72D6"/>
    <w:rsid w:val="00FB68C1"/>
    <w:rsid w:val="00FC06AF"/>
    <w:rsid w:val="00FF5E52"/>
    <w:rsid w:val="055664E6"/>
    <w:rsid w:val="05C33C93"/>
    <w:rsid w:val="06EC47E6"/>
    <w:rsid w:val="0858ABFE"/>
    <w:rsid w:val="0939EC64"/>
    <w:rsid w:val="0F2C18E1"/>
    <w:rsid w:val="0FBD644E"/>
    <w:rsid w:val="11655D88"/>
    <w:rsid w:val="12F50510"/>
    <w:rsid w:val="1490D571"/>
    <w:rsid w:val="15B2ED52"/>
    <w:rsid w:val="15D6B227"/>
    <w:rsid w:val="16FBF836"/>
    <w:rsid w:val="18BEDDEA"/>
    <w:rsid w:val="18CD1704"/>
    <w:rsid w:val="1C4E06C2"/>
    <w:rsid w:val="1CAD9593"/>
    <w:rsid w:val="1ECE2395"/>
    <w:rsid w:val="20E0015B"/>
    <w:rsid w:val="22B0F112"/>
    <w:rsid w:val="2338E331"/>
    <w:rsid w:val="33C03E97"/>
    <w:rsid w:val="396C6B51"/>
    <w:rsid w:val="40AD9F91"/>
    <w:rsid w:val="429A4D18"/>
    <w:rsid w:val="45E5059D"/>
    <w:rsid w:val="489F8919"/>
    <w:rsid w:val="49D45B64"/>
    <w:rsid w:val="49E54C17"/>
    <w:rsid w:val="4BDBDE5D"/>
    <w:rsid w:val="4DD0FE12"/>
    <w:rsid w:val="50C62AD8"/>
    <w:rsid w:val="567F111B"/>
    <w:rsid w:val="5B84D30A"/>
    <w:rsid w:val="5DEA2C40"/>
    <w:rsid w:val="5E0E384D"/>
    <w:rsid w:val="5F37467B"/>
    <w:rsid w:val="63B9253C"/>
    <w:rsid w:val="64704602"/>
    <w:rsid w:val="6E9789C9"/>
    <w:rsid w:val="6EB4E6F5"/>
    <w:rsid w:val="70A4090A"/>
    <w:rsid w:val="739D4BB8"/>
    <w:rsid w:val="73CA219E"/>
    <w:rsid w:val="74337E64"/>
    <w:rsid w:val="751B7D59"/>
    <w:rsid w:val="7525C3A7"/>
    <w:rsid w:val="782936A1"/>
    <w:rsid w:val="785D6469"/>
    <w:rsid w:val="7AC7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C05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 w:cs="Comic Sans MS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firstLine="601"/>
      <w:jc w:val="right"/>
      <w:outlineLvl w:val="6"/>
    </w:pPr>
    <w:rPr>
      <w:rFonts w:ascii="Comic Sans MS" w:hAnsi="Comic Sans MS" w:cs="Comic Sans MS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683D"/>
    <w:rPr>
      <w:rFonts w:ascii="Tahoma" w:hAnsi="Tahoma" w:cs="Tahoma"/>
      <w:sz w:val="16"/>
      <w:szCs w:val="16"/>
    </w:rPr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 w:cs="Arial"/>
      <w:b/>
      <w:bCs/>
      <w:sz w:val="20"/>
      <w:szCs w:val="20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b/>
      <w:bCs/>
      <w:sz w:val="18"/>
      <w:szCs w:val="18"/>
    </w:rPr>
  </w:style>
  <w:style w:type="paragraph" w:styleId="BodyText3">
    <w:name w:val="Body Text 3"/>
    <w:basedOn w:val="Normal"/>
    <w:rPr>
      <w:b/>
      <w:bCs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318"/>
    </w:pPr>
  </w:style>
  <w:style w:type="character" w:styleId="CommentReference">
    <w:name w:val="annotation reference"/>
    <w:basedOn w:val="DefaultParagraphFont"/>
    <w:rsid w:val="00F60E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0E47"/>
    <w:rPr>
      <w:rFonts w:ascii="Arial" w:hAnsi="Arial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60E4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60E47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21F59"/>
    <w:pPr>
      <w:ind w:left="720"/>
      <w:contextualSpacing/>
    </w:pPr>
  </w:style>
  <w:style w:type="character" w:customStyle="1" w:styleId="CharDivNo">
    <w:name w:val="CharDivNo"/>
    <w:basedOn w:val="DefaultParagraphFont"/>
    <w:uiPriority w:val="1"/>
    <w:qFormat/>
    <w:rsid w:val="007B267F"/>
  </w:style>
  <w:style w:type="character" w:customStyle="1" w:styleId="CharDivText">
    <w:name w:val="CharDivText"/>
    <w:basedOn w:val="DefaultParagraphFont"/>
    <w:uiPriority w:val="1"/>
    <w:qFormat/>
    <w:rsid w:val="007B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2021-09-27T00:17:00Z</dcterms:created>
  <dcterms:modified xsi:type="dcterms:W3CDTF">2021-09-27T00:18:00Z</dcterms:modified>
</cp:coreProperties>
</file>